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XX小学期末家长会发言稿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教学内容：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1、关爱孩子，使孩子养成良好的行为习惯。2、分析本次期末考试。3、谈谈孩子在校学习情况和表现。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教学目的要求：1、引导家长明确家长在家庭教育中的作用。2、建议家长如何培养孩子良好的行为习惯。3、建议父母应该怎样引导孩子们学习和生活。4、对家长的希望和建议。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教学过程：一、激情导入各位家长朋友：下午好!首先，对各位家长能在百忙之中抽出时间来参加这次家长会表示衷心的感谢!下面，作为本班的班主任和数学文老师我把本班的有关情况简要地向家长们做个汇报：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介绍开学半学期以来的学习情况：在开学将近2个月的时间里，孩子们有了很大的进步，从第一天来的时候，让孩子到老师的跟前来时，不知道要干吗，到现在，他们能清楚的知道上课前该准备些什么，书，笔该怎么放，下课了孩子们都自觉的将椅子放回原位，将座位周围的垃圾放进垃圾筒里，并且会说谢谢老师。经过半学期的学习，学生已经从刚入学的时候听课注意力不集中，到现在基本能跟上老师的思路或者说能积极动脑，知道学习，集体荣誉感增强，卫生已经会打扫了。大部分学生知道上课是什么。这首先得益于家长的支持。期末考试情况介绍：语文成绩分析：本次考试，一二班学生及格率%，优秀率75%，平均分。从卷面的得分情况来看，总体成绩一般，学生容易出错的题，主要在以下几各方面：第一题，由于学生粗心，总是把有些字母漏掉。在以后的教学中，逐步培养孩子们认真读题做题的好习惯。第二题，有些学生拼音学得不好，还有学生不懂图画的意思，所以容易出错。虽然拼音学完了，但在今后的教学中我还要不断渗透拼音教学。第三题，有一部分学生忘记了字母规则。第六题好多学生不认识(火山、目光、雨衣、东西)，大部分被学生出错误在这几个词上。在以后的教学中加强孩子们的词汇量。第八题有些学生不明白怎样填反义词，容易出错，归结原因平时做的习题少，以后加强这方面的联系。第九题由于孩子比较小，好多学生不明白什么是选字组词，所以答错了。第十一题孩子们明白图画意思，但是拼音学得不太好，导致失分。在以后的教学中，加强对拼音的复习，让孩子们在学习拼音的同时不会把拼音落下。当然，我们班也存在不少的问题，例如，个别同学作业不认真完成，上课做小动作，不注意听讲，自己管不住自己，课下不注意安全，不遵守纪律等等，为了孩子的健康成长，今天借此机会，和各位家长共同交流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重视孩子的习惯。好习惯，将受益一生。一些家长最担心的是孩子的成绩是否优秀，对习惯不够重视，对此，专家也指出了，培养孩子良好的习惯，是适应小学学习生活的“第一步，至关重要”。尽量避免一边作业，一边吃东西或玩耍，久而久之养成孩子思想不能集中的习惯。会在很大程度上影响近期学习和将来的发展。而习惯的培养，则要从小做起。四、学习过程中注意的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家庭作业：家长检查学生是否及时按量认真完成作业，昨天作业的错误有无改正，并签名。读的作业也一定认真检查，完成布置的要求后再在书上签字。有些学生家庭作业出错率较高，书写潦草，家长签字了，有些甚至没有家长的签字，学习效果可想而知。由于本班学生人数较多，读的作业老师不可能每次一一检查，课堂时间有限，一周只有8节语文课，教学进度是一周4、5篇课文，因此，每一节语文课都是新授课，没有时间深入复习巩固，加上有些家长的懈怠，造成一些孩子读书认字方面很差。另外，家长尽可能的仔细检查孩子的作业，只有作业认真，才能养成孩子的良好的学习习惯，因为一次错误可能需要付出3-5倍的时间来订正。关于辅导孩子什么：一些家长在家里尽心尽力的辅导了，效果却不好，一是孩子在校学习效率低;二是家长辅导没有抓住重点;三是孩子能力的差异;第三点对于小学一、二年级的孩子的成绩影响不大。所以，只要家长认真辅导，孩子还是能够达到优秀成绩的。家长辅导，语文方面有这些：课文每一篇都要准确背诵、读会，分清平翘舌，要求背诵的课文必须会默写(在默写课文的同时不但能多学好多字，同时也巩固了孩子学拼音，真是一件收益多多的学习方法);课文中的二类字要求会认，会口头组词，会给这些字练习加拼音，打乱顺序读认。课文中的一类生字要求会写，笔顺正确，能熟练数出笔画数，会组词，组词必须是会写的字，一般组词在3个左右，分清平、翘舌。并且经常及时复习巩固前面学过的内容。默写组词一定要带拼音。老师每天下午布置的语文创维新课堂这项作业，当孩子写完之后，您一定要及时检查，当发现孩子那道题做得不对，即使让孩子纠正过来，并且教给孩子以后再碰见类似的题型，应该怎么做。更好的学习方法，您可以帮孩子准备一个错题集本，把他平时在写习题经常错的一些题写在这个本子上，那么复习起来就比较集中了。从期末考试后，每天的佳作中又多了一项就是预习课文，预习课文时希望家长监督孩子做到如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把空白的田字格的字填好，给田字格的字两个词，课文中的二类字组一个词，把要求预习的课文读熟。如果长远来看，课外阅读更能促进孩子的识字量的积累，阅读能力的培养。一年级来说，题比较简单，有些家长反映在家给孩子一读题，他也会做，为什么到考试时成绩去却不理想呢?原因是您的孩子只会听您给他读题，他不会自己读题。我们班成绩好的同学有一个共同的特点，他们认识的字多，而且都会自己读题。那么怎样来教会您的孩子学会读题呢?首先要求您的孩子多认字，其次培养您的孩子自己读题好习惯。(2)检查学生是否及时按量完成作业，昨天作业的错误有无改正，并签名。(3)检查作业是否认真：字迹端正吗?格式正确吗?注意力集中吗?有没有经常“左手拿点心右手拿铅笔”的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说一说语文以后的学习内容与方向两个月时间已经完全可以让每一位学生适应小学生的学习和生活了。现在不管是语文还是数学各项工作都在有条不紊地展开着。由于每天课上都有新的知识要学习，课下还要及时地得到巩固，学生每天的学习任务都很繁重。可是为了家长们心里更有数一些，我这里再重复一下你们比较关心的作业方面的一些事宜。我们现在的家庭作业一般都比较固定。每学习一篇课文晚上回家的作业一般都是背读课文、默写生字笔顺多音字反义词、填练习册、预习课文。背课文方面，要求背诵的课文要求孩子一定要会默写。。生字方面由于目前写字是重点基本上每天的作业是每个字写两个字带拼音并写笔画，每学一课的家庭作业基本是固定的，而周六日的作业可能比较灵活。背诵方面也比较灵活。由于是两天时间学生可能光顾着玩容易忘记写作业，请家长多上心，督促他们完成节假日的作业。另外由于学生小，作业乱写，为了让他们有一个良好的写作业习惯。我只所以再哆嗦一遍目的就是让大家对学校的工作有个大致了解。做到心中有数。以便更好的辅导你的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六、家校共同配合几项工作1、桌凳套。2、胸卡3、校服4迟到5接送孩子6作息时间7校讯通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家长发言刚才说的都是我自己一些想法，难免有片面之处。在座的那么多的家长肯定有比我更好的教育孩子的方法。今天有幸请到了两位位家长。请他们给大家说一说他们在教育孩子方面是怎么做的，大家互相交流，学习一下。好不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八、老师家长相互交流您对学校或老师有什么好的建议和要求。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九、小结最后提醒各位家长，咱们学校的作息时间早晨7：45到学校，请不要太早，中午11：45放学，下午1：20开校门，2：00正式上课.下午4：00放学，请家长一定要记牢，掌握好时间，及时接送孩子。特别是冬天，天又黑有冷，避免发生不必要的以外!愿我们的孩子在家长和老师的共同努力下再上一个新的台阶!</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