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XX年四年级家长会家长代表发言稿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尊敬的老师、各位家长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晚上好！我是陆xx的妈妈。今天感谢老师和各位家长给予我机会站在这里和大家一起交流，探讨孩子教育问题。我曾经迷茫过，焦虑过。一直在摸索中、学习中、成长中，可能在孩子的教育中也谈不上什么经验，可以说是个不称职的妈妈。我和孩子爸爸都很关心孩子的学习，也付出很多，但这不是个很愉快的过程。下面就我自己的案例来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一个全职妈妈，所有的时间几乎全部花在孩子身上。在生活中，孩子不需要做任何家务，只要好好学习就行了。我总是尽最大能力让孩子吃得好，穿得好，宁可自己少吃一囗，少穿一件。孩子吃什么，喜欢吃什么；什么能吃，什么不能吃；穿什么样的衣服，买什么样的书；甚至是学校门口的东西，除了买学习用品之外，小吃，小零食都不许买的，都是我说了算。在孩子小的时候，孩子很乐意接受。现在随着孩子渐渐长大，他就不愿意了，跟我顶嘴，对我产生了对抗情绪。为此我非常苦恼，总觉得一切都是为了好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在学习中，我对孩子寄予了很大的期望，希望孩子一心学习，以后能考上好的大学，以后能有更多的选择。因此，平时对孩子要求很严格。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为了不影响孩子学习，不让孩子迷恋网络游戏，家里的电视都停掉了，只有周末才能在规定的时间内玩游戏。放学回家后，必须做完作业才能玩耍，晚上看完半小时课外书才能上床睡觉。在写作文时，我几乎把题纲拟好，孩子写好后，反复修改。我对孩子的期望值过高，要求过严，孩子往往不能达到我的要求，我就会大发雷霆，甚至还打骂孩子。我的这种几近疯狂、专横和自私的做法，让孩子在生话中，学习中，胆小，不自信，语言表达能力差，学习不主动，磨蹭，遇到困难不知如何排解。直到上次有篇作文题目是巜妈妈，我想对您说》孩子是这样写的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妈妈，我有好多心里话，想对您说又一直在心里说不出，我想借这次作文说出来吧！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妈妈，您在生活中，对我无微不至的照顾，从来不让我做任何家务活，只要我好好地学习。可是妈妈，我已经长大了，我应当和您一起分担一些家务了。因为我也是家里的一名成员。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妈妈，您总是把最好的留给我，好吃的饭菜留给我，好吃的东西留给我，您总是不舍得吃一口。您总是让我穿新衣服，可自己从来不舍得买一件新衣服。妈妈，我希望您每天也要漂漂亮亮的，开开心心的。妈妈，您总是怕我这做得不好，那做得不好，总是担心我会受到伤害。妈妈，我长大了，您放手吧！我要自己学会成长起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妈妈，在学习上，您总是唠唠叨叨的，喋喋不休的。每天上学，放学，在家，对我总是千叮咛万嘱咐的，让我上课认真听讲，积极举手回答问题。我的耳朵都快要长茧子了。写的字不好，您会毫不客气地撕掉，让我重写。检查有错的作业，您就会大发雷霆，对我打骂，从来不让我辩解，总是说我不好好地学习，没有认真听讲。妈妈，我在学校已经很认真地听讲了，请您不要没搞清楚就对我发脾气了，对我打骂了。您要相信我，给我信心，好吗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妈妈，我知道我有点磨磨蹭蹭，拖拖拉拉的坏习惯，您前几天给我制作的作息时间表，虽说一天的时间排得满满的，我按照时间表做起来，能有玩的时间了，我会坚持做下去的，早点养成这个好习惯的。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妈妈，我给您说了这么多些心里话，希望我们之间能架起一座沟通的桥梁。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可能有家长会说，孩子能写出这么畅吗？是的，被我修改过。看完后，我泪流满面，孩子字字句句里来自内心深处的呐喊，触痛着我的心，我悔恨交加。我自私的做法差点毁了孩子的成长和学习的兴趣。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孩子是我的一面镜子，是我做的不够好，我深深地反思。我决定先让自己成长起来，改变自己。我找了一份兼职，虽然刚开始工作起来，困难重重的，我积极面对，生活也在忙碌中充实起来了，再也不是所有的目光都盯在孩子身上。孩子也学会关心我了，什么事都愿意跟我讲了，经常帮我做些简单的家务了，我现在什么事都和孩子商量一下，征求孩子的意见，孩子也开朗起来了，学习上也主动了，认真了，做完作业都是自己检查，我只签字就可以了。作文也不要我管了，自己修改。看着孩子每天都在变化，每天都在进步，我很欣慰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家长朋友们要以我为戒，不要把我们孩子当成我们的附属品，把我们没有完成的梦想强加给孩子。孩子是一个独立的个体，有自己的独立人格。我们要让孩子努力地成为他自己，将来做一个对社会有价值的人。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最后，感谢老师们辛勤的教育和无私的奉献。谢谢大家！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