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641F" w:rsidRDefault="0050641F" w:rsidP="0050641F">
      <w:pPr>
        <w:rPr>
          <w:rFonts w:eastAsiaTheme="minorEastAsia"/>
        </w:rPr>
      </w:pPr>
      <w:r>
        <w:rPr>
          <w:rFonts w:eastAsiaTheme="minorEastAsia" w:hint="eastAsia"/>
          <w:noProof/>
        </w:rPr>
        <w:drawing>
          <wp:anchor distT="0" distB="0" distL="114300" distR="114300" simplePos="0" relativeHeight="251681792" behindDoc="0" locked="0" layoutInCell="1" allowOverlap="1" wp14:anchorId="3B447DFF" wp14:editId="4DA27222">
            <wp:simplePos x="0" y="0"/>
            <wp:positionH relativeFrom="column">
              <wp:posOffset>7700645</wp:posOffset>
            </wp:positionH>
            <wp:positionV relativeFrom="paragraph">
              <wp:posOffset>-186055</wp:posOffset>
            </wp:positionV>
            <wp:extent cx="3435350" cy="3435350"/>
            <wp:effectExtent l="0" t="0" r="0" b="0"/>
            <wp:wrapNone/>
            <wp:docPr id="49" name="图片 49" descr="a5282b42b5ee456a5c94ed91b69b91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a5282b42b5ee456a5c94ed91b69b91e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3535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9984" behindDoc="0" locked="0" layoutInCell="1" allowOverlap="1" wp14:anchorId="6C015BAA" wp14:editId="0B267662">
            <wp:simplePos x="0" y="0"/>
            <wp:positionH relativeFrom="column">
              <wp:posOffset>7022465</wp:posOffset>
            </wp:positionH>
            <wp:positionV relativeFrom="paragraph">
              <wp:posOffset>582295</wp:posOffset>
            </wp:positionV>
            <wp:extent cx="1465580" cy="2136775"/>
            <wp:effectExtent l="0" t="0" r="1270" b="15875"/>
            <wp:wrapNone/>
            <wp:docPr id="50" name="图片 50" descr="hgf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hgf-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D98372F" wp14:editId="3389FF02">
                <wp:simplePos x="0" y="0"/>
                <wp:positionH relativeFrom="column">
                  <wp:posOffset>7376795</wp:posOffset>
                </wp:positionH>
                <wp:positionV relativeFrom="paragraph">
                  <wp:posOffset>3194050</wp:posOffset>
                </wp:positionV>
                <wp:extent cx="1337945" cy="59309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136130" y="2654300"/>
                          <a:ext cx="1337945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41F" w:rsidRDefault="0050641F" w:rsidP="0050641F">
                            <w:pPr>
                              <w:rPr>
                                <w:rFonts w:ascii="迷你简胖头鱼" w:eastAsia="迷你简胖头鱼" w:hAnsi="迷你简胖头鱼" w:cs="迷你简胖头鱼"/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  <w:p w:rsidR="0050641F" w:rsidRDefault="0050641F" w:rsidP="0050641F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98372F" id="_x0000_t202" coordsize="21600,21600" o:spt="202" path="m,l,21600r21600,l21600,xe">
                <v:stroke joinstyle="miter"/>
                <v:path gradientshapeok="t" o:connecttype="rect"/>
              </v:shapetype>
              <v:shape id="文本框 29" o:spid="_x0000_s1026" type="#_x0000_t202" style="position:absolute;left:0;text-align:left;margin-left:580.85pt;margin-top:251.5pt;width:105.35pt;height:46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" filled="f" fillcolor="white [3201]" stroked="f" strokeweight=".5pt">
                <v:textbox>
                  <w:txbxContent>
                    <w:p w:rsidR="0050641F" w:rsidRDefault="0050641F" w:rsidP="0050641F">
                      <w:pPr>
                        <w:rPr>
                          <w:rFonts w:ascii="迷你简胖头鱼" w:eastAsia="迷你简胖头鱼" w:hAnsi="迷你简胖头鱼" w:cs="迷你简胖头鱼"/>
                          <w:color w:val="00B050"/>
                          <w:sz w:val="32"/>
                          <w:szCs w:val="32"/>
                        </w:rPr>
                      </w:pPr>
                    </w:p>
                    <w:p w:rsidR="0050641F" w:rsidRDefault="0050641F" w:rsidP="0050641F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08D002" wp14:editId="7D20C639">
                <wp:simplePos x="0" y="0"/>
                <wp:positionH relativeFrom="column">
                  <wp:posOffset>6207125</wp:posOffset>
                </wp:positionH>
                <wp:positionV relativeFrom="paragraph">
                  <wp:posOffset>3526790</wp:posOffset>
                </wp:positionV>
                <wp:extent cx="2967990" cy="171704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378575" y="3526790"/>
                          <a:ext cx="2967990" cy="1717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41F" w:rsidRDefault="0050641F" w:rsidP="005064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8D002" id="文本框 30" o:spid="_x0000_s1027" type="#_x0000_t202" style="position:absolute;left:0;text-align:left;margin-left:488.75pt;margin-top:277.7pt;width:233.7pt;height:135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" filled="f" fillcolor="white [3201]" stroked="f" strokeweight=".5pt">
                <v:textbox>
                  <w:txbxContent>
                    <w:p w:rsidR="0050641F" w:rsidRDefault="0050641F" w:rsidP="0050641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D616F51" wp14:editId="4DF864F2">
                <wp:simplePos x="0" y="0"/>
                <wp:positionH relativeFrom="column">
                  <wp:posOffset>6699885</wp:posOffset>
                </wp:positionH>
                <wp:positionV relativeFrom="paragraph">
                  <wp:posOffset>5156200</wp:posOffset>
                </wp:positionV>
                <wp:extent cx="1551940" cy="59944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918325" y="3343275"/>
                          <a:ext cx="1551940" cy="599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41F" w:rsidRDefault="0050641F" w:rsidP="0050641F">
                            <w:pPr>
                              <w:rPr>
                                <w:rFonts w:ascii="迷你简胖头鱼" w:eastAsia="迷你简胖头鱼" w:hAnsi="迷你简胖头鱼" w:cs="迷你简胖头鱼"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  <w:p w:rsidR="0050641F" w:rsidRDefault="0050641F" w:rsidP="0050641F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16F51" id="文本框 37" o:spid="_x0000_s1028" type="#_x0000_t202" style="position:absolute;left:0;text-align:left;margin-left:527.55pt;margin-top:406pt;width:122.2pt;height:47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" filled="f" fillcolor="white [3201]" stroked="f" strokeweight=".5pt">
                <v:textbox>
                  <w:txbxContent>
                    <w:p w:rsidR="0050641F" w:rsidRDefault="0050641F" w:rsidP="0050641F">
                      <w:pPr>
                        <w:rPr>
                          <w:rFonts w:ascii="迷你简胖头鱼" w:eastAsia="迷你简胖头鱼" w:hAnsi="迷你简胖头鱼" w:cs="迷你简胖头鱼"/>
                          <w:color w:val="C00000"/>
                          <w:sz w:val="32"/>
                          <w:szCs w:val="32"/>
                        </w:rPr>
                      </w:pPr>
                    </w:p>
                    <w:p w:rsidR="0050641F" w:rsidRDefault="0050641F" w:rsidP="0050641F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D456EC1" wp14:editId="7BB6CFF4">
                <wp:simplePos x="0" y="0"/>
                <wp:positionH relativeFrom="column">
                  <wp:posOffset>5885815</wp:posOffset>
                </wp:positionH>
                <wp:positionV relativeFrom="paragraph">
                  <wp:posOffset>5546090</wp:posOffset>
                </wp:positionV>
                <wp:extent cx="2738755" cy="1568450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965825" y="5339715"/>
                          <a:ext cx="2738755" cy="156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41F" w:rsidRDefault="0050641F" w:rsidP="0050641F">
                            <w:pPr>
                              <w:rPr>
                                <w:rFonts w:ascii="华康POP2体W9" w:eastAsia="华康POP2体W9" w:hAnsi="华康POP2体W9" w:cs="华康POP2体W9"/>
                                <w:sz w:val="20"/>
                                <w:szCs w:val="22"/>
                              </w:rPr>
                            </w:pPr>
                          </w:p>
                          <w:p w:rsidR="0050641F" w:rsidRDefault="0050641F" w:rsidP="0050641F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56EC1" id="文本框 40" o:spid="_x0000_s1029" type="#_x0000_t202" style="position:absolute;left:0;text-align:left;margin-left:463.45pt;margin-top:436.7pt;width:215.65pt;height:123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" filled="f" fillcolor="white [3201]" stroked="f" strokeweight=".5pt">
                <v:textbox>
                  <w:txbxContent>
                    <w:p w:rsidR="0050641F" w:rsidRDefault="0050641F" w:rsidP="0050641F">
                      <w:pPr>
                        <w:rPr>
                          <w:rFonts w:ascii="华康POP2体W9" w:eastAsia="华康POP2体W9" w:hAnsi="华康POP2体W9" w:cs="华康POP2体W9"/>
                          <w:sz w:val="20"/>
                          <w:szCs w:val="22"/>
                        </w:rPr>
                      </w:pPr>
                    </w:p>
                    <w:p w:rsidR="0050641F" w:rsidRDefault="0050641F" w:rsidP="0050641F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F54CEC9" wp14:editId="638DB455">
                <wp:simplePos x="0" y="0"/>
                <wp:positionH relativeFrom="column">
                  <wp:posOffset>4761230</wp:posOffset>
                </wp:positionH>
                <wp:positionV relativeFrom="paragraph">
                  <wp:posOffset>657225</wp:posOffset>
                </wp:positionV>
                <wp:extent cx="1821180" cy="581660"/>
                <wp:effectExtent l="0" t="0" r="0" b="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92015" y="623570"/>
                          <a:ext cx="1821180" cy="581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41F" w:rsidRDefault="0050641F" w:rsidP="005064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4CEC9" id="文本框 42" o:spid="_x0000_s1030" type="#_x0000_t202" style="position:absolute;left:0;text-align:left;margin-left:374.9pt;margin-top:51.75pt;width:143.4pt;height:45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" filled="f" fillcolor="white [3201]" stroked="f" strokeweight=".5pt">
                <v:textbox>
                  <w:txbxContent>
                    <w:p w:rsidR="0050641F" w:rsidRDefault="0050641F" w:rsidP="0050641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4C0D60" wp14:editId="56A9F650">
                <wp:simplePos x="0" y="0"/>
                <wp:positionH relativeFrom="column">
                  <wp:posOffset>4427220</wp:posOffset>
                </wp:positionH>
                <wp:positionV relativeFrom="paragraph">
                  <wp:posOffset>1059180</wp:posOffset>
                </wp:positionV>
                <wp:extent cx="2268855" cy="188976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30725" y="795655"/>
                          <a:ext cx="2268855" cy="1889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41F" w:rsidRDefault="0050641F" w:rsidP="005064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C0D60" id="文本框 45" o:spid="_x0000_s1031" type="#_x0000_t202" style="position:absolute;left:0;text-align:left;margin-left:348.6pt;margin-top:83.4pt;width:178.65pt;height:148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" filled="f" fillcolor="white [3201]" stroked="f" strokeweight=".5pt">
                <v:textbox>
                  <w:txbxContent>
                    <w:p w:rsidR="0050641F" w:rsidRDefault="0050641F" w:rsidP="0050641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5B3E1E" wp14:editId="346AE3AF">
                <wp:simplePos x="0" y="0"/>
                <wp:positionH relativeFrom="column">
                  <wp:posOffset>2821305</wp:posOffset>
                </wp:positionH>
                <wp:positionV relativeFrom="paragraph">
                  <wp:posOffset>4525010</wp:posOffset>
                </wp:positionV>
                <wp:extent cx="1625600" cy="673100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06370" y="3744595"/>
                          <a:ext cx="1625600" cy="67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41F" w:rsidRDefault="0050641F" w:rsidP="0050641F">
                            <w:pPr>
                              <w:rPr>
                                <w:rFonts w:ascii="迷你简胖头鱼" w:eastAsia="迷你简胖头鱼" w:hAnsi="迷你简胖头鱼" w:cs="迷你简胖头鱼"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:rsidR="0050641F" w:rsidRDefault="0050641F" w:rsidP="0050641F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B3E1E" id="文本框 47" o:spid="_x0000_s1032" type="#_x0000_t202" style="position:absolute;left:0;text-align:left;margin-left:222.15pt;margin-top:356.3pt;width:128pt;height:5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" filled="f" fillcolor="white [3201]" stroked="f" strokeweight=".5pt">
                <v:textbox>
                  <w:txbxContent>
                    <w:p w:rsidR="0050641F" w:rsidRDefault="0050641F" w:rsidP="0050641F">
                      <w:pPr>
                        <w:rPr>
                          <w:rFonts w:ascii="迷你简胖头鱼" w:eastAsia="迷你简胖头鱼" w:hAnsi="迷你简胖头鱼" w:cs="迷你简胖头鱼"/>
                          <w:color w:val="0070C0"/>
                          <w:sz w:val="32"/>
                          <w:szCs w:val="32"/>
                        </w:rPr>
                      </w:pPr>
                    </w:p>
                    <w:p w:rsidR="0050641F" w:rsidRDefault="0050641F" w:rsidP="0050641F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3AD81CD" wp14:editId="3259450E">
                <wp:simplePos x="0" y="0"/>
                <wp:positionH relativeFrom="column">
                  <wp:posOffset>2292985</wp:posOffset>
                </wp:positionH>
                <wp:positionV relativeFrom="paragraph">
                  <wp:posOffset>4914900</wp:posOffset>
                </wp:positionV>
                <wp:extent cx="2336800" cy="1407160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24405" y="4892040"/>
                          <a:ext cx="2336800" cy="1407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41F" w:rsidRDefault="0050641F" w:rsidP="005064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D81CD" id="文本框 48" o:spid="_x0000_s1033" type="#_x0000_t202" style="position:absolute;left:0;text-align:left;margin-left:180.55pt;margin-top:387pt;width:184pt;height:110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" filled="f" fillcolor="white [3201]" stroked="f" strokeweight=".5pt">
                <v:textbox>
                  <w:txbxContent>
                    <w:p w:rsidR="0050641F" w:rsidRDefault="0050641F" w:rsidP="0050641F"/>
                  </w:txbxContent>
                </v:textbox>
              </v:shape>
            </w:pict>
          </mc:Fallback>
        </mc:AlternateContent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91008" behindDoc="0" locked="0" layoutInCell="1" allowOverlap="1" wp14:anchorId="25BAEAAD" wp14:editId="0EC9B85B">
            <wp:simplePos x="0" y="0"/>
            <wp:positionH relativeFrom="column">
              <wp:posOffset>5794375</wp:posOffset>
            </wp:positionH>
            <wp:positionV relativeFrom="paragraph">
              <wp:posOffset>2648585</wp:posOffset>
            </wp:positionV>
            <wp:extent cx="4707890" cy="2136775"/>
            <wp:effectExtent l="0" t="0" r="16510" b="0"/>
            <wp:wrapNone/>
            <wp:docPr id="51" name="图片 51" descr="01 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01 (18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789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92032" behindDoc="0" locked="0" layoutInCell="1" allowOverlap="1" wp14:anchorId="6BB235CD" wp14:editId="2EC6E2E6">
            <wp:simplePos x="0" y="0"/>
            <wp:positionH relativeFrom="column">
              <wp:posOffset>8608060</wp:posOffset>
            </wp:positionH>
            <wp:positionV relativeFrom="paragraph">
              <wp:posOffset>4459605</wp:posOffset>
            </wp:positionV>
            <wp:extent cx="1985645" cy="3313430"/>
            <wp:effectExtent l="0" t="0" r="14605" b="1270"/>
            <wp:wrapNone/>
            <wp:docPr id="52" name="图片 52" descr="520d9a6d09fb2e270ab4eb710bab69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520d9a6d09fb2e270ab4eb710bab693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85645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5888" behindDoc="0" locked="0" layoutInCell="1" allowOverlap="1" wp14:anchorId="1EFB5AE9" wp14:editId="2BDB6FD1">
            <wp:simplePos x="0" y="0"/>
            <wp:positionH relativeFrom="column">
              <wp:posOffset>4223385</wp:posOffset>
            </wp:positionH>
            <wp:positionV relativeFrom="paragraph">
              <wp:posOffset>2753360</wp:posOffset>
            </wp:positionV>
            <wp:extent cx="1893570" cy="2140585"/>
            <wp:effectExtent l="0" t="0" r="11430" b="12065"/>
            <wp:wrapNone/>
            <wp:docPr id="53" name="图片 53" descr="f164774dced1685b3938504c91838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f164774dced1685b3938504c9183891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7936" behindDoc="0" locked="0" layoutInCell="1" allowOverlap="1" wp14:anchorId="1C5D703B" wp14:editId="47A74FF7">
            <wp:simplePos x="0" y="0"/>
            <wp:positionH relativeFrom="column">
              <wp:posOffset>3396615</wp:posOffset>
            </wp:positionH>
            <wp:positionV relativeFrom="paragraph">
              <wp:posOffset>3303270</wp:posOffset>
            </wp:positionV>
            <wp:extent cx="1218565" cy="1218565"/>
            <wp:effectExtent l="0" t="0" r="0" b="635"/>
            <wp:wrapNone/>
            <wp:docPr id="54" name="图片 54" descr="db503e1d947d6d893ba50e0193677a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db503e1d947d6d893ba50e0193677a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6912" behindDoc="0" locked="0" layoutInCell="1" allowOverlap="1" wp14:anchorId="78B389F9" wp14:editId="1AC10E18">
            <wp:simplePos x="0" y="0"/>
            <wp:positionH relativeFrom="column">
              <wp:posOffset>5255260</wp:posOffset>
            </wp:positionH>
            <wp:positionV relativeFrom="paragraph">
              <wp:posOffset>4072255</wp:posOffset>
            </wp:positionV>
            <wp:extent cx="3893185" cy="3893185"/>
            <wp:effectExtent l="0" t="0" r="0" b="0"/>
            <wp:wrapNone/>
            <wp:docPr id="55" name="图片 55" descr="未标题-5565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未标题-5565-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93185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3840" behindDoc="0" locked="0" layoutInCell="1" allowOverlap="1" wp14:anchorId="7B467346" wp14:editId="58C14C59">
            <wp:simplePos x="0" y="0"/>
            <wp:positionH relativeFrom="column">
              <wp:posOffset>3843655</wp:posOffset>
            </wp:positionH>
            <wp:positionV relativeFrom="paragraph">
              <wp:posOffset>67945</wp:posOffset>
            </wp:positionV>
            <wp:extent cx="3189605" cy="3189605"/>
            <wp:effectExtent l="0" t="0" r="10795" b="0"/>
            <wp:wrapNone/>
            <wp:docPr id="56" name="图片 56" descr="asa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asa-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8960" behindDoc="0" locked="0" layoutInCell="1" allowOverlap="1" wp14:anchorId="0A9ADF5B" wp14:editId="7277648C">
            <wp:simplePos x="0" y="0"/>
            <wp:positionH relativeFrom="column">
              <wp:posOffset>276225</wp:posOffset>
            </wp:positionH>
            <wp:positionV relativeFrom="paragraph">
              <wp:posOffset>50800</wp:posOffset>
            </wp:positionV>
            <wp:extent cx="3884930" cy="3946525"/>
            <wp:effectExtent l="0" t="0" r="0" b="0"/>
            <wp:wrapNone/>
            <wp:docPr id="57" name="图片 57" descr="97f45aa83dec6e745a56bfd6664230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97f45aa83dec6e745a56bfd6664230b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8493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2816" behindDoc="0" locked="0" layoutInCell="1" allowOverlap="1" wp14:anchorId="69593B6E" wp14:editId="1F49CC72">
            <wp:simplePos x="0" y="0"/>
            <wp:positionH relativeFrom="column">
              <wp:posOffset>-206375</wp:posOffset>
            </wp:positionH>
            <wp:positionV relativeFrom="paragraph">
              <wp:posOffset>4007485</wp:posOffset>
            </wp:positionV>
            <wp:extent cx="2270125" cy="3601720"/>
            <wp:effectExtent l="0" t="0" r="0" b="0"/>
            <wp:wrapNone/>
            <wp:docPr id="58" name="图片 58" descr="40a1d55ce9bf545c2a0643944bd5fb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40a1d55ce9bf545c2a0643944bd5fbb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4864" behindDoc="0" locked="0" layoutInCell="1" allowOverlap="1" wp14:anchorId="6D34F0F3" wp14:editId="230C9BAE">
            <wp:simplePos x="0" y="0"/>
            <wp:positionH relativeFrom="column">
              <wp:posOffset>1755775</wp:posOffset>
            </wp:positionH>
            <wp:positionV relativeFrom="paragraph">
              <wp:posOffset>4039235</wp:posOffset>
            </wp:positionV>
            <wp:extent cx="3320415" cy="3728085"/>
            <wp:effectExtent l="0" t="0" r="13335" b="5715"/>
            <wp:wrapNone/>
            <wp:docPr id="59" name="图片 59" descr="1 (8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 (83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2041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0768" behindDoc="0" locked="0" layoutInCell="1" allowOverlap="1" wp14:anchorId="35BD305D" wp14:editId="35F52492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15390495" cy="7693660"/>
            <wp:effectExtent l="0" t="0" r="1905" b="2540"/>
            <wp:wrapNone/>
            <wp:docPr id="60" name="图片 60" descr="595f204a75f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595f204a75f8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390495" cy="769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641F" w:rsidRPr="0050641F" w:rsidRDefault="0050641F" w:rsidP="0050641F"/>
    <w:p w:rsidR="0050641F" w:rsidRDefault="0050641F" w:rsidP="0050641F">
      <w:pPr>
        <w:rPr>
          <w:rFonts w:eastAsiaTheme="minorEastAsia"/>
        </w:rPr>
      </w:pPr>
    </w:p>
    <w:p w:rsidR="0050641F" w:rsidRDefault="0050641F">
      <w:pPr>
        <w:widowControl/>
        <w:jc w:val="left"/>
        <w:rPr>
          <w:rFonts w:eastAsiaTheme="minorEastAsia"/>
        </w:rPr>
      </w:pPr>
      <w:r>
        <w:rPr>
          <w:rFonts w:eastAsiaTheme="minorEastAsia"/>
        </w:rPr>
        <w:br w:type="page"/>
      </w:r>
    </w:p>
    <w:p w:rsidR="0050641F" w:rsidRDefault="0050641F" w:rsidP="0050641F">
      <w:pPr>
        <w:rPr>
          <w:rFonts w:eastAsiaTheme="minorEastAsia"/>
        </w:rPr>
      </w:pPr>
      <w:r>
        <w:rPr>
          <w:rFonts w:eastAsiaTheme="minorEastAsia"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0AF8D95" wp14:editId="09D749AD">
            <wp:simplePos x="0" y="0"/>
            <wp:positionH relativeFrom="column">
              <wp:posOffset>7700645</wp:posOffset>
            </wp:positionH>
            <wp:positionV relativeFrom="paragraph">
              <wp:posOffset>-186055</wp:posOffset>
            </wp:positionV>
            <wp:extent cx="3435350" cy="3435350"/>
            <wp:effectExtent l="0" t="0" r="0" b="0"/>
            <wp:wrapNone/>
            <wp:docPr id="32" name="图片 32" descr="a5282b42b5ee456a5c94ed91b69b91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a5282b42b5ee456a5c94ed91b69b91e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3535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8480" behindDoc="0" locked="0" layoutInCell="1" allowOverlap="1" wp14:anchorId="23321C56" wp14:editId="5475C258">
            <wp:simplePos x="0" y="0"/>
            <wp:positionH relativeFrom="column">
              <wp:posOffset>7022465</wp:posOffset>
            </wp:positionH>
            <wp:positionV relativeFrom="paragraph">
              <wp:posOffset>582295</wp:posOffset>
            </wp:positionV>
            <wp:extent cx="1465580" cy="2136775"/>
            <wp:effectExtent l="0" t="0" r="1270" b="15875"/>
            <wp:wrapNone/>
            <wp:docPr id="44" name="图片 44" descr="hgf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hgf-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AD7F2A" wp14:editId="4EF435E4">
                <wp:simplePos x="0" y="0"/>
                <wp:positionH relativeFrom="column">
                  <wp:posOffset>7376795</wp:posOffset>
                </wp:positionH>
                <wp:positionV relativeFrom="paragraph">
                  <wp:posOffset>3194050</wp:posOffset>
                </wp:positionV>
                <wp:extent cx="1337945" cy="59309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136130" y="2654300"/>
                          <a:ext cx="1337945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41F" w:rsidRDefault="0050641F" w:rsidP="0050641F">
                            <w:pPr>
                              <w:rPr>
                                <w:rFonts w:ascii="迷你简胖头鱼" w:eastAsia="迷你简胖头鱼" w:hAnsi="迷你简胖头鱼" w:cs="迷你简胖头鱼"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迷你简胖头鱼" w:eastAsia="迷你简胖头鱼" w:hAnsi="迷你简胖头鱼" w:cs="迷你简胖头鱼" w:hint="eastAsia"/>
                                <w:color w:val="00B050"/>
                                <w:sz w:val="32"/>
                                <w:szCs w:val="32"/>
                              </w:rPr>
                              <w:t>吸毒的危害</w:t>
                            </w:r>
                          </w:p>
                          <w:p w:rsidR="0050641F" w:rsidRDefault="0050641F" w:rsidP="005064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D7F2A" id="文本框 8" o:spid="_x0000_s1034" type="#_x0000_t202" style="position:absolute;left:0;text-align:left;margin-left:580.85pt;margin-top:251.5pt;width:105.35pt;height:46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" filled="f" fillcolor="white [3201]" stroked="f" strokeweight=".5pt">
                <v:textbox>
                  <w:txbxContent>
                    <w:p w:rsidR="0050641F" w:rsidRDefault="0050641F" w:rsidP="0050641F">
                      <w:pPr>
                        <w:rPr>
                          <w:rFonts w:ascii="迷你简胖头鱼" w:eastAsia="迷你简胖头鱼" w:hAnsi="迷你简胖头鱼" w:cs="迷你简胖头鱼"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迷你简胖头鱼" w:eastAsia="迷你简胖头鱼" w:hAnsi="迷你简胖头鱼" w:cs="迷你简胖头鱼" w:hint="eastAsia"/>
                          <w:color w:val="00B050"/>
                          <w:sz w:val="32"/>
                          <w:szCs w:val="32"/>
                        </w:rPr>
                        <w:t>吸毒的危害</w:t>
                      </w:r>
                    </w:p>
                    <w:p w:rsidR="0050641F" w:rsidRDefault="0050641F" w:rsidP="0050641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C4382F" wp14:editId="47AC1A12">
                <wp:simplePos x="0" y="0"/>
                <wp:positionH relativeFrom="column">
                  <wp:posOffset>6207125</wp:posOffset>
                </wp:positionH>
                <wp:positionV relativeFrom="paragraph">
                  <wp:posOffset>3526790</wp:posOffset>
                </wp:positionV>
                <wp:extent cx="2967990" cy="171704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378575" y="3526790"/>
                          <a:ext cx="2967990" cy="1717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41F" w:rsidRDefault="0050641F" w:rsidP="0050641F"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20"/>
                                <w:szCs w:val="22"/>
                              </w:rPr>
                              <w:t xml:space="preserve">对家庭的危害：家庭中一旦出现了吸毒者，家便不成其为家了。吸毒者在自我毁灭的同时，也破害自己的家庭，使家庭陷入经济破产、亲属离散、 甚至家破人亡的困难境地。这是吸毒的危害之  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20"/>
                                <w:szCs w:val="22"/>
                              </w:rPr>
                              <w:br/>
                              <w:t xml:space="preserve">    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4382F" id="文本框 7" o:spid="_x0000_s1035" type="#_x0000_t202" style="position:absolute;left:0;text-align:left;margin-left:488.75pt;margin-top:277.7pt;width:233.7pt;height:135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" filled="f" fillcolor="white [3201]" stroked="f" strokeweight=".5pt">
                <v:textbox>
                  <w:txbxContent>
                    <w:p w:rsidR="0050641F" w:rsidRDefault="0050641F" w:rsidP="0050641F">
                      <w:r>
                        <w:rPr>
                          <w:rFonts w:ascii="华康POP2体W9" w:eastAsia="华康POP2体W9" w:hAnsi="华康POP2体W9" w:cs="华康POP2体W9" w:hint="eastAsia"/>
                          <w:sz w:val="20"/>
                          <w:szCs w:val="22"/>
                        </w:rPr>
                        <w:t xml:space="preserve">对家庭的危害：家庭中一旦出现了吸毒者，家便不成其为家了。吸毒者在自我毁灭的同时，也破害自己的家庭，使家庭陷入经济破产、亲属离散、 甚至家破人亡的困难境地。这是吸毒的危害之  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20"/>
                          <w:szCs w:val="22"/>
                        </w:rPr>
                        <w:br/>
                        <w:t xml:space="preserve">    一。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710AD1" wp14:editId="7BB8CB70">
                <wp:simplePos x="0" y="0"/>
                <wp:positionH relativeFrom="column">
                  <wp:posOffset>6699885</wp:posOffset>
                </wp:positionH>
                <wp:positionV relativeFrom="paragraph">
                  <wp:posOffset>5156200</wp:posOffset>
                </wp:positionV>
                <wp:extent cx="1551940" cy="59944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918325" y="3343275"/>
                          <a:ext cx="1551940" cy="599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41F" w:rsidRDefault="0050641F" w:rsidP="0050641F">
                            <w:pPr>
                              <w:rPr>
                                <w:rFonts w:ascii="迷你简胖头鱼" w:eastAsia="迷你简胖头鱼" w:hAnsi="迷你简胖头鱼" w:cs="迷你简胖头鱼"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迷你简胖头鱼" w:eastAsia="迷你简胖头鱼" w:hAnsi="迷你简胖头鱼" w:cs="迷你简胖头鱼" w:hint="eastAsia"/>
                                <w:color w:val="C00000"/>
                                <w:sz w:val="32"/>
                                <w:szCs w:val="32"/>
                              </w:rPr>
                              <w:t>什么是禁毒？</w:t>
                            </w:r>
                          </w:p>
                          <w:p w:rsidR="0050641F" w:rsidRDefault="0050641F" w:rsidP="005064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10AD1" id="文本框 6" o:spid="_x0000_s1036" type="#_x0000_t202" style="position:absolute;left:0;text-align:left;margin-left:527.55pt;margin-top:406pt;width:122.2pt;height:47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" filled="f" fillcolor="white [3201]" stroked="f" strokeweight=".5pt">
                <v:textbox>
                  <w:txbxContent>
                    <w:p w:rsidR="0050641F" w:rsidRDefault="0050641F" w:rsidP="0050641F">
                      <w:pPr>
                        <w:rPr>
                          <w:rFonts w:ascii="迷你简胖头鱼" w:eastAsia="迷你简胖头鱼" w:hAnsi="迷你简胖头鱼" w:cs="迷你简胖头鱼"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迷你简胖头鱼" w:eastAsia="迷你简胖头鱼" w:hAnsi="迷你简胖头鱼" w:cs="迷你简胖头鱼" w:hint="eastAsia"/>
                          <w:color w:val="C00000"/>
                          <w:sz w:val="32"/>
                          <w:szCs w:val="32"/>
                        </w:rPr>
                        <w:t>什么是禁毒？</w:t>
                      </w:r>
                    </w:p>
                    <w:p w:rsidR="0050641F" w:rsidRDefault="0050641F" w:rsidP="0050641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618DE1" wp14:editId="688CFD3A">
                <wp:simplePos x="0" y="0"/>
                <wp:positionH relativeFrom="column">
                  <wp:posOffset>5885815</wp:posOffset>
                </wp:positionH>
                <wp:positionV relativeFrom="paragraph">
                  <wp:posOffset>5546090</wp:posOffset>
                </wp:positionV>
                <wp:extent cx="2738755" cy="156845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965825" y="5339715"/>
                          <a:ext cx="2738755" cy="156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41F" w:rsidRDefault="0050641F" w:rsidP="0050641F">
                            <w:pPr>
                              <w:rPr>
                                <w:rFonts w:ascii="华康POP2体W9" w:eastAsia="华康POP2体W9" w:hAnsi="华康POP2体W9" w:cs="华康POP2体W9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20"/>
                                <w:szCs w:val="22"/>
                              </w:rPr>
                              <w:t>禁毒是指预防和惩治毒品违法犯罪行为，保护公民身心健康，维护社会秩序的工作。或者说，运用行政法令和群众监督的力量，促使吸食或注射鸦片和代用麻醉剂者戒绝瘾癖，限制和取缔种植、收贮、制造、运输、贩卖毒品和毒具行为的一项社会风俗改造工作。又称禁烟禁毒。</w:t>
                            </w:r>
                          </w:p>
                          <w:p w:rsidR="0050641F" w:rsidRDefault="0050641F" w:rsidP="005064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18DE1" id="文本框 5" o:spid="_x0000_s1037" type="#_x0000_t202" style="position:absolute;left:0;text-align:left;margin-left:463.45pt;margin-top:436.7pt;width:215.65pt;height:123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" filled="f" fillcolor="white [3201]" stroked="f" strokeweight=".5pt">
                <v:textbox>
                  <w:txbxContent>
                    <w:p w:rsidR="0050641F" w:rsidRDefault="0050641F" w:rsidP="0050641F">
                      <w:pPr>
                        <w:rPr>
                          <w:rFonts w:ascii="华康POP2体W9" w:eastAsia="华康POP2体W9" w:hAnsi="华康POP2体W9" w:cs="华康POP2体W9"/>
                          <w:sz w:val="20"/>
                          <w:szCs w:val="22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sz w:val="20"/>
                          <w:szCs w:val="22"/>
                        </w:rPr>
                        <w:t>禁毒是指预防和惩治毒品违法犯罪行为，保护公民身心健康，维护社会秩序的工作。或者说，运用行政法令和群众监督的力量，促使吸食或注射鸦片和代用麻醉剂者戒绝瘾癖，限制和取缔种植、收贮、制造、运输、贩卖毒品和毒具行为的一项社会风俗改造工作。又称禁烟禁毒。</w:t>
                      </w:r>
                    </w:p>
                    <w:p w:rsidR="0050641F" w:rsidRDefault="0050641F" w:rsidP="0050641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DB8A18" wp14:editId="184D5D0A">
                <wp:simplePos x="0" y="0"/>
                <wp:positionH relativeFrom="column">
                  <wp:posOffset>4761230</wp:posOffset>
                </wp:positionH>
                <wp:positionV relativeFrom="paragraph">
                  <wp:posOffset>657225</wp:posOffset>
                </wp:positionV>
                <wp:extent cx="1821180" cy="58166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92015" y="623570"/>
                          <a:ext cx="1821180" cy="581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41F" w:rsidRDefault="0050641F" w:rsidP="0050641F">
                            <w:pPr>
                              <w:rPr>
                                <w:rFonts w:ascii="迷你简胖头鱼" w:eastAsia="迷你简胖头鱼" w:hAnsi="迷你简胖头鱼" w:cs="迷你简胖头鱼"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迷你简胖头鱼" w:eastAsia="迷你简胖头鱼" w:hAnsi="迷你简胖头鱼" w:cs="迷你简胖头鱼" w:hint="eastAsia"/>
                                <w:color w:val="7030A0"/>
                                <w:sz w:val="32"/>
                                <w:szCs w:val="32"/>
                              </w:rPr>
                              <w:t>怎样对待吸毒者？</w:t>
                            </w:r>
                          </w:p>
                          <w:p w:rsidR="0050641F" w:rsidRDefault="0050641F" w:rsidP="005064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B8A18" id="文本框 4" o:spid="_x0000_s1038" type="#_x0000_t202" style="position:absolute;left:0;text-align:left;margin-left:374.9pt;margin-top:51.75pt;width:143.4pt;height:45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" filled="f" fillcolor="white [3201]" stroked="f" strokeweight=".5pt">
                <v:textbox>
                  <w:txbxContent>
                    <w:p w:rsidR="0050641F" w:rsidRDefault="0050641F" w:rsidP="0050641F">
                      <w:pPr>
                        <w:rPr>
                          <w:rFonts w:ascii="迷你简胖头鱼" w:eastAsia="迷你简胖头鱼" w:hAnsi="迷你简胖头鱼" w:cs="迷你简胖头鱼"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迷你简胖头鱼" w:eastAsia="迷你简胖头鱼" w:hAnsi="迷你简胖头鱼" w:cs="迷你简胖头鱼" w:hint="eastAsia"/>
                          <w:color w:val="7030A0"/>
                          <w:sz w:val="32"/>
                          <w:szCs w:val="32"/>
                        </w:rPr>
                        <w:t>怎样对待吸毒者？</w:t>
                      </w:r>
                    </w:p>
                    <w:p w:rsidR="0050641F" w:rsidRDefault="0050641F" w:rsidP="0050641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F70373" wp14:editId="214C432C">
                <wp:simplePos x="0" y="0"/>
                <wp:positionH relativeFrom="column">
                  <wp:posOffset>4427220</wp:posOffset>
                </wp:positionH>
                <wp:positionV relativeFrom="paragraph">
                  <wp:posOffset>1059180</wp:posOffset>
                </wp:positionV>
                <wp:extent cx="2268855" cy="188976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30725" y="795655"/>
                          <a:ext cx="2268855" cy="1889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41F" w:rsidRDefault="0050641F" w:rsidP="0050641F">
                            <w:pPr>
                              <w:rPr>
                                <w:rFonts w:ascii="华康POP2体W9" w:eastAsia="华康POP2体W9" w:hAnsi="华康POP2体W9" w:cs="华康POP2体W9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20"/>
                                <w:szCs w:val="22"/>
                              </w:rPr>
                              <w:t>吸毒者是社会的一个特殊群体，他们既是违法者，也是受害者。从医学的角度看，吸毒者也是病人。因此，吸毒者具有双重身份。要正确地对待吸毒者，既不要把吸毒者当作犯罪分子歧视他们，又要区别于一般病人，严格管理，依法科学戒毒。</w:t>
                            </w:r>
                          </w:p>
                          <w:p w:rsidR="0050641F" w:rsidRDefault="0050641F" w:rsidP="005064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70373" id="文本框 3" o:spid="_x0000_s1039" type="#_x0000_t202" style="position:absolute;left:0;text-align:left;margin-left:348.6pt;margin-top:83.4pt;width:178.65pt;height:148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" filled="f" fillcolor="white [3201]" stroked="f" strokeweight=".5pt">
                <v:textbox>
                  <w:txbxContent>
                    <w:p w:rsidR="0050641F" w:rsidRDefault="0050641F" w:rsidP="0050641F">
                      <w:pPr>
                        <w:rPr>
                          <w:rFonts w:ascii="华康POP2体W9" w:eastAsia="华康POP2体W9" w:hAnsi="华康POP2体W9" w:cs="华康POP2体W9"/>
                          <w:sz w:val="20"/>
                          <w:szCs w:val="22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sz w:val="20"/>
                          <w:szCs w:val="22"/>
                        </w:rPr>
                        <w:t>吸毒者是社会的一个特殊群体，他们既是违法者，也是受害者。从医学的角度看，吸毒者也是病人。因此，吸毒者具有双重身份。要正确地对待吸毒者，既不要把吸毒者当作犯罪分子歧视他们，又要区别于一般病人，严格管理，依法科学戒毒。</w:t>
                      </w:r>
                    </w:p>
                    <w:p w:rsidR="0050641F" w:rsidRDefault="0050641F" w:rsidP="0050641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B9B426" wp14:editId="4040BC05">
                <wp:simplePos x="0" y="0"/>
                <wp:positionH relativeFrom="column">
                  <wp:posOffset>2821305</wp:posOffset>
                </wp:positionH>
                <wp:positionV relativeFrom="paragraph">
                  <wp:posOffset>4525010</wp:posOffset>
                </wp:positionV>
                <wp:extent cx="1625600" cy="67310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06370" y="3744595"/>
                          <a:ext cx="1625600" cy="67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41F" w:rsidRDefault="0050641F" w:rsidP="0050641F">
                            <w:pPr>
                              <w:rPr>
                                <w:rFonts w:ascii="迷你简胖头鱼" w:eastAsia="迷你简胖头鱼" w:hAnsi="迷你简胖头鱼" w:cs="迷你简胖头鱼"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迷你简胖头鱼" w:eastAsia="迷你简胖头鱼" w:hAnsi="迷你简胖头鱼" w:cs="迷你简胖头鱼" w:hint="eastAsia"/>
                                <w:color w:val="0070C0"/>
                                <w:sz w:val="32"/>
                                <w:szCs w:val="32"/>
                              </w:rPr>
                              <w:t>禁毒警示语</w:t>
                            </w:r>
                          </w:p>
                          <w:p w:rsidR="0050641F" w:rsidRDefault="0050641F" w:rsidP="005064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9B426" id="文本框 2" o:spid="_x0000_s1040" type="#_x0000_t202" style="position:absolute;left:0;text-align:left;margin-left:222.15pt;margin-top:356.3pt;width:128pt;height:5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" filled="f" fillcolor="white [3201]" stroked="f" strokeweight=".5pt">
                <v:textbox>
                  <w:txbxContent>
                    <w:p w:rsidR="0050641F" w:rsidRDefault="0050641F" w:rsidP="0050641F">
                      <w:pPr>
                        <w:rPr>
                          <w:rFonts w:ascii="迷你简胖头鱼" w:eastAsia="迷你简胖头鱼" w:hAnsi="迷你简胖头鱼" w:cs="迷你简胖头鱼"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迷你简胖头鱼" w:eastAsia="迷你简胖头鱼" w:hAnsi="迷你简胖头鱼" w:cs="迷你简胖头鱼" w:hint="eastAsia"/>
                          <w:color w:val="0070C0"/>
                          <w:sz w:val="32"/>
                          <w:szCs w:val="32"/>
                        </w:rPr>
                        <w:t>禁毒警示语</w:t>
                      </w:r>
                    </w:p>
                    <w:p w:rsidR="0050641F" w:rsidRDefault="0050641F" w:rsidP="0050641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79D7B9" wp14:editId="735587C1">
                <wp:simplePos x="0" y="0"/>
                <wp:positionH relativeFrom="column">
                  <wp:posOffset>2292985</wp:posOffset>
                </wp:positionH>
                <wp:positionV relativeFrom="paragraph">
                  <wp:posOffset>4914900</wp:posOffset>
                </wp:positionV>
                <wp:extent cx="2336800" cy="140716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24405" y="4892040"/>
                          <a:ext cx="2336800" cy="1407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41F" w:rsidRDefault="0050641F" w:rsidP="0050641F">
                            <w:pPr>
                              <w:rPr>
                                <w:rFonts w:ascii="华康POP2体W9" w:eastAsia="华康POP2体W9" w:hAnsi="华康POP2体W9" w:cs="华康POP2体W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20"/>
                                <w:szCs w:val="20"/>
                              </w:rPr>
                              <w:t>、珍惜生命，远离毒品；</w:t>
                            </w:r>
                          </w:p>
                          <w:p w:rsidR="0050641F" w:rsidRDefault="0050641F" w:rsidP="0050641F">
                            <w:pPr>
                              <w:rPr>
                                <w:rFonts w:ascii="华康POP2体W9" w:eastAsia="华康POP2体W9" w:hAnsi="华康POP2体W9" w:cs="华康POP2体W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20"/>
                                <w:szCs w:val="20"/>
                              </w:rPr>
                              <w:t>2、吸毒害人害己害社会；</w:t>
                            </w:r>
                          </w:p>
                          <w:p w:rsidR="0050641F" w:rsidRDefault="0050641F" w:rsidP="0050641F">
                            <w:pPr>
                              <w:rPr>
                                <w:rFonts w:ascii="华康POP2体W9" w:eastAsia="华康POP2体W9" w:hAnsi="华康POP2体W9" w:cs="华康POP2体W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20"/>
                                <w:szCs w:val="20"/>
                              </w:rPr>
                              <w:t>3、一日吸毒，一生戒毒，终生想毒；</w:t>
                            </w:r>
                          </w:p>
                          <w:p w:rsidR="0050641F" w:rsidRDefault="0050641F" w:rsidP="0050641F">
                            <w:pPr>
                              <w:rPr>
                                <w:rFonts w:ascii="华康POP2体W9" w:eastAsia="华康POP2体W9" w:hAnsi="华康POP2体W9" w:cs="华康POP2体W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20"/>
                                <w:szCs w:val="20"/>
                              </w:rPr>
                              <w:t>4、敲开了毒品的门，挖好了自己的坟；</w:t>
                            </w:r>
                          </w:p>
                          <w:p w:rsidR="0050641F" w:rsidRDefault="0050641F" w:rsidP="0050641F">
                            <w:pPr>
                              <w:rPr>
                                <w:rFonts w:ascii="华康POP2体W9" w:eastAsia="华康POP2体W9" w:hAnsi="华康POP2体W9" w:cs="华康POP2体W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20"/>
                                <w:szCs w:val="20"/>
                              </w:rPr>
                              <w:t>5、吸毒一口，掉入虎口。</w:t>
                            </w:r>
                          </w:p>
                          <w:p w:rsidR="0050641F" w:rsidRDefault="0050641F" w:rsidP="0050641F">
                            <w:pPr>
                              <w:rPr>
                                <w:rFonts w:ascii="华康POP2体W9" w:eastAsia="华康POP2体W9" w:hAnsi="华康POP2体W9" w:cs="华康POP2体W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20"/>
                                <w:szCs w:val="20"/>
                              </w:rPr>
                              <w:t>6、一吸兴奋，二吸上瘾，三丢性命。</w:t>
                            </w:r>
                          </w:p>
                          <w:p w:rsidR="0050641F" w:rsidRDefault="0050641F" w:rsidP="005064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9D7B9" id="文本框 1" o:spid="_x0000_s1041" type="#_x0000_t202" style="position:absolute;left:0;text-align:left;margin-left:180.55pt;margin-top:387pt;width:184pt;height:110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" filled="f" fillcolor="white [3201]" stroked="f" strokeweight=".5pt">
                <v:textbox>
                  <w:txbxContent>
                    <w:p w:rsidR="0050641F" w:rsidRDefault="0050641F" w:rsidP="0050641F">
                      <w:pPr>
                        <w:rPr>
                          <w:rFonts w:ascii="华康POP2体W9" w:eastAsia="华康POP2体W9" w:hAnsi="华康POP2体W9" w:cs="华康POP2体W9"/>
                          <w:sz w:val="20"/>
                          <w:szCs w:val="20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20"/>
                          <w:szCs w:val="20"/>
                        </w:rPr>
                        <w:t>、珍惜生命，远离毒品；</w:t>
                      </w:r>
                    </w:p>
                    <w:p w:rsidR="0050641F" w:rsidRDefault="0050641F" w:rsidP="0050641F">
                      <w:pPr>
                        <w:rPr>
                          <w:rFonts w:ascii="华康POP2体W9" w:eastAsia="华康POP2体W9" w:hAnsi="华康POP2体W9" w:cs="华康POP2体W9"/>
                          <w:sz w:val="20"/>
                          <w:szCs w:val="20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sz w:val="20"/>
                          <w:szCs w:val="20"/>
                        </w:rPr>
                        <w:t>2、吸毒害人害己害社会；</w:t>
                      </w:r>
                    </w:p>
                    <w:p w:rsidR="0050641F" w:rsidRDefault="0050641F" w:rsidP="0050641F">
                      <w:pPr>
                        <w:rPr>
                          <w:rFonts w:ascii="华康POP2体W9" w:eastAsia="华康POP2体W9" w:hAnsi="华康POP2体W9" w:cs="华康POP2体W9"/>
                          <w:sz w:val="20"/>
                          <w:szCs w:val="20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sz w:val="20"/>
                          <w:szCs w:val="20"/>
                        </w:rPr>
                        <w:t>3、一日吸毒，一生戒毒，终生想毒；</w:t>
                      </w:r>
                    </w:p>
                    <w:p w:rsidR="0050641F" w:rsidRDefault="0050641F" w:rsidP="0050641F">
                      <w:pPr>
                        <w:rPr>
                          <w:rFonts w:ascii="华康POP2体W9" w:eastAsia="华康POP2体W9" w:hAnsi="华康POP2体W9" w:cs="华康POP2体W9"/>
                          <w:sz w:val="20"/>
                          <w:szCs w:val="20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sz w:val="20"/>
                          <w:szCs w:val="20"/>
                        </w:rPr>
                        <w:t>4、敲开了毒品的门，挖好了自己的坟；</w:t>
                      </w:r>
                    </w:p>
                    <w:p w:rsidR="0050641F" w:rsidRDefault="0050641F" w:rsidP="0050641F">
                      <w:pPr>
                        <w:rPr>
                          <w:rFonts w:ascii="华康POP2体W9" w:eastAsia="华康POP2体W9" w:hAnsi="华康POP2体W9" w:cs="华康POP2体W9"/>
                          <w:sz w:val="20"/>
                          <w:szCs w:val="20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sz w:val="20"/>
                          <w:szCs w:val="20"/>
                        </w:rPr>
                        <w:t>5、吸毒一口，掉入虎口。</w:t>
                      </w:r>
                    </w:p>
                    <w:p w:rsidR="0050641F" w:rsidRDefault="0050641F" w:rsidP="0050641F">
                      <w:pPr>
                        <w:rPr>
                          <w:rFonts w:ascii="华康POP2体W9" w:eastAsia="华康POP2体W9" w:hAnsi="华康POP2体W9" w:cs="华康POP2体W9"/>
                          <w:sz w:val="20"/>
                          <w:szCs w:val="20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sz w:val="20"/>
                          <w:szCs w:val="20"/>
                        </w:rPr>
                        <w:t>6、一吸兴奋，二吸上瘾，三丢性命。</w:t>
                      </w:r>
                    </w:p>
                    <w:p w:rsidR="0050641F" w:rsidRDefault="0050641F" w:rsidP="0050641F"/>
                  </w:txbxContent>
                </v:textbox>
              </v:shape>
            </w:pict>
          </mc:Fallback>
        </mc:AlternateContent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9504" behindDoc="0" locked="0" layoutInCell="1" allowOverlap="1" wp14:anchorId="3345F61E" wp14:editId="1DFFB23F">
            <wp:simplePos x="0" y="0"/>
            <wp:positionH relativeFrom="column">
              <wp:posOffset>5794375</wp:posOffset>
            </wp:positionH>
            <wp:positionV relativeFrom="paragraph">
              <wp:posOffset>2648585</wp:posOffset>
            </wp:positionV>
            <wp:extent cx="4707890" cy="2136775"/>
            <wp:effectExtent l="0" t="0" r="16510" b="0"/>
            <wp:wrapNone/>
            <wp:docPr id="46" name="图片 46" descr="01 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01 (18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789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70528" behindDoc="0" locked="0" layoutInCell="1" allowOverlap="1" wp14:anchorId="7565CA17" wp14:editId="5D06BED4">
            <wp:simplePos x="0" y="0"/>
            <wp:positionH relativeFrom="column">
              <wp:posOffset>8608060</wp:posOffset>
            </wp:positionH>
            <wp:positionV relativeFrom="paragraph">
              <wp:posOffset>4459605</wp:posOffset>
            </wp:positionV>
            <wp:extent cx="1985645" cy="3313430"/>
            <wp:effectExtent l="0" t="0" r="14605" b="1270"/>
            <wp:wrapNone/>
            <wp:docPr id="41" name="图片 41" descr="520d9a6d09fb2e270ab4eb710bab69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520d9a6d09fb2e270ab4eb710bab693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85645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4384" behindDoc="0" locked="0" layoutInCell="1" allowOverlap="1" wp14:anchorId="66D3A933" wp14:editId="610EEFBA">
            <wp:simplePos x="0" y="0"/>
            <wp:positionH relativeFrom="column">
              <wp:posOffset>4223385</wp:posOffset>
            </wp:positionH>
            <wp:positionV relativeFrom="paragraph">
              <wp:posOffset>2753360</wp:posOffset>
            </wp:positionV>
            <wp:extent cx="1893570" cy="2140585"/>
            <wp:effectExtent l="0" t="0" r="11430" b="12065"/>
            <wp:wrapNone/>
            <wp:docPr id="33" name="图片 33" descr="f164774dced1685b3938504c91838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f164774dced1685b3938504c9183891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6432" behindDoc="0" locked="0" layoutInCell="1" allowOverlap="1" wp14:anchorId="150FA97C" wp14:editId="14E5B7A4">
            <wp:simplePos x="0" y="0"/>
            <wp:positionH relativeFrom="column">
              <wp:posOffset>3396615</wp:posOffset>
            </wp:positionH>
            <wp:positionV relativeFrom="paragraph">
              <wp:posOffset>3303270</wp:posOffset>
            </wp:positionV>
            <wp:extent cx="1218565" cy="1218565"/>
            <wp:effectExtent l="0" t="0" r="0" b="635"/>
            <wp:wrapNone/>
            <wp:docPr id="39" name="图片 39" descr="db503e1d947d6d893ba50e0193677a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db503e1d947d6d893ba50e0193677a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5408" behindDoc="0" locked="0" layoutInCell="1" allowOverlap="1" wp14:anchorId="4BC2CDE4" wp14:editId="0B619054">
            <wp:simplePos x="0" y="0"/>
            <wp:positionH relativeFrom="column">
              <wp:posOffset>5255260</wp:posOffset>
            </wp:positionH>
            <wp:positionV relativeFrom="paragraph">
              <wp:posOffset>4072255</wp:posOffset>
            </wp:positionV>
            <wp:extent cx="3893185" cy="3893185"/>
            <wp:effectExtent l="0" t="0" r="0" b="0"/>
            <wp:wrapNone/>
            <wp:docPr id="43" name="图片 43" descr="未标题-5565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未标题-5565-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93185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2336" behindDoc="0" locked="0" layoutInCell="1" allowOverlap="1" wp14:anchorId="38EA9A97" wp14:editId="1B3975EA">
            <wp:simplePos x="0" y="0"/>
            <wp:positionH relativeFrom="column">
              <wp:posOffset>3843655</wp:posOffset>
            </wp:positionH>
            <wp:positionV relativeFrom="paragraph">
              <wp:posOffset>67945</wp:posOffset>
            </wp:positionV>
            <wp:extent cx="3189605" cy="3189605"/>
            <wp:effectExtent l="0" t="0" r="10795" b="0"/>
            <wp:wrapNone/>
            <wp:docPr id="38" name="图片 38" descr="asa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asa-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7456" behindDoc="0" locked="0" layoutInCell="1" allowOverlap="1" wp14:anchorId="066D4A6F" wp14:editId="29CD2F2F">
            <wp:simplePos x="0" y="0"/>
            <wp:positionH relativeFrom="column">
              <wp:posOffset>276225</wp:posOffset>
            </wp:positionH>
            <wp:positionV relativeFrom="paragraph">
              <wp:posOffset>50800</wp:posOffset>
            </wp:positionV>
            <wp:extent cx="3884930" cy="3946525"/>
            <wp:effectExtent l="0" t="0" r="0" b="0"/>
            <wp:wrapNone/>
            <wp:docPr id="34" name="图片 34" descr="97f45aa83dec6e745a56bfd6664230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97f45aa83dec6e745a56bfd6664230b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8493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1312" behindDoc="0" locked="0" layoutInCell="1" allowOverlap="1" wp14:anchorId="3F97F404" wp14:editId="43792468">
            <wp:simplePos x="0" y="0"/>
            <wp:positionH relativeFrom="column">
              <wp:posOffset>-206375</wp:posOffset>
            </wp:positionH>
            <wp:positionV relativeFrom="paragraph">
              <wp:posOffset>4007485</wp:posOffset>
            </wp:positionV>
            <wp:extent cx="2270125" cy="3601720"/>
            <wp:effectExtent l="0" t="0" r="0" b="0"/>
            <wp:wrapNone/>
            <wp:docPr id="35" name="图片 35" descr="40a1d55ce9bf545c2a0643944bd5fb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40a1d55ce9bf545c2a0643944bd5fbb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3360" behindDoc="0" locked="0" layoutInCell="1" allowOverlap="1" wp14:anchorId="1976734A" wp14:editId="703198A0">
            <wp:simplePos x="0" y="0"/>
            <wp:positionH relativeFrom="column">
              <wp:posOffset>1755775</wp:posOffset>
            </wp:positionH>
            <wp:positionV relativeFrom="paragraph">
              <wp:posOffset>4039235</wp:posOffset>
            </wp:positionV>
            <wp:extent cx="3320415" cy="3728085"/>
            <wp:effectExtent l="0" t="0" r="13335" b="5715"/>
            <wp:wrapNone/>
            <wp:docPr id="36" name="图片 36" descr="1 (8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 (83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2041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rFonts w:eastAsiaTheme="minorEastAsia" w:hint="eastAsia"/>
          <w:noProof/>
        </w:rPr>
        <w:drawing>
          <wp:anchor distT="0" distB="0" distL="114300" distR="114300" simplePos="0" relativeHeight="251659264" behindDoc="0" locked="0" layoutInCell="1" allowOverlap="1" wp14:anchorId="39B91B8D" wp14:editId="0D62B995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15390495" cy="7693660"/>
            <wp:effectExtent l="0" t="0" r="1905" b="2540"/>
            <wp:wrapNone/>
            <wp:docPr id="31" name="图片 31" descr="595f204a75f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595f204a75f8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390495" cy="769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892870" w:rsidRPr="0050641F" w:rsidRDefault="00892870" w:rsidP="0050641F"/>
    <w:sectPr w:rsidR="00892870" w:rsidRPr="0050641F">
      <w:pgSz w:w="16838" w:h="11906" w:orient="landscape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51FF" w:rsidRDefault="008851FF" w:rsidP="004A3BD8">
      <w:r>
        <w:separator/>
      </w:r>
    </w:p>
  </w:endnote>
  <w:endnote w:type="continuationSeparator" w:id="0">
    <w:p w:rsidR="008851FF" w:rsidRDefault="008851FF" w:rsidP="004A3B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迷你简胖头鱼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华康POP2体W9">
    <w:altName w:val="微软雅黑"/>
    <w:charset w:val="86"/>
    <w:family w:val="auto"/>
    <w:pitch w:val="default"/>
    <w:sig w:usb0="00000001" w:usb1="08010000" w:usb2="00000012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51FF" w:rsidRDefault="008851FF" w:rsidP="004A3BD8">
      <w:r>
        <w:separator/>
      </w:r>
    </w:p>
  </w:footnote>
  <w:footnote w:type="continuationSeparator" w:id="0">
    <w:p w:rsidR="008851FF" w:rsidRDefault="008851FF" w:rsidP="004A3B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4ED47FC"/>
    <w:rsid w:val="00262731"/>
    <w:rsid w:val="004A3BD8"/>
    <w:rsid w:val="0050641F"/>
    <w:rsid w:val="006254E1"/>
    <w:rsid w:val="008851FF"/>
    <w:rsid w:val="00892870"/>
    <w:rsid w:val="00C50959"/>
    <w:rsid w:val="00F373BD"/>
    <w:rsid w:val="011821FD"/>
    <w:rsid w:val="02183225"/>
    <w:rsid w:val="02356EA6"/>
    <w:rsid w:val="02360D76"/>
    <w:rsid w:val="030504FA"/>
    <w:rsid w:val="03CC2B67"/>
    <w:rsid w:val="03D665CC"/>
    <w:rsid w:val="043B48AF"/>
    <w:rsid w:val="04736B21"/>
    <w:rsid w:val="055A787B"/>
    <w:rsid w:val="056571B8"/>
    <w:rsid w:val="06965C62"/>
    <w:rsid w:val="06AF0FE9"/>
    <w:rsid w:val="07296BB2"/>
    <w:rsid w:val="07D91FA8"/>
    <w:rsid w:val="07EA6AA6"/>
    <w:rsid w:val="081C3554"/>
    <w:rsid w:val="081D5BB7"/>
    <w:rsid w:val="084C5DB8"/>
    <w:rsid w:val="08822478"/>
    <w:rsid w:val="08E57CC0"/>
    <w:rsid w:val="092D49F4"/>
    <w:rsid w:val="09771203"/>
    <w:rsid w:val="09B5055A"/>
    <w:rsid w:val="09C647B4"/>
    <w:rsid w:val="0A116406"/>
    <w:rsid w:val="0A1A02A8"/>
    <w:rsid w:val="0A4C7569"/>
    <w:rsid w:val="0A8352ED"/>
    <w:rsid w:val="0AF369F9"/>
    <w:rsid w:val="0AF87ABA"/>
    <w:rsid w:val="0B0E70F3"/>
    <w:rsid w:val="0B121C9A"/>
    <w:rsid w:val="0B50171B"/>
    <w:rsid w:val="0BAF2096"/>
    <w:rsid w:val="0BC56ACA"/>
    <w:rsid w:val="0BFC05D0"/>
    <w:rsid w:val="0C2230AA"/>
    <w:rsid w:val="0D472130"/>
    <w:rsid w:val="0D671E20"/>
    <w:rsid w:val="0D69710B"/>
    <w:rsid w:val="0D787FC4"/>
    <w:rsid w:val="0D875BC9"/>
    <w:rsid w:val="0DE64F64"/>
    <w:rsid w:val="0E52592F"/>
    <w:rsid w:val="0E5B7CD6"/>
    <w:rsid w:val="0E5D0F2F"/>
    <w:rsid w:val="0E6B295C"/>
    <w:rsid w:val="0F173EA0"/>
    <w:rsid w:val="0F8432FA"/>
    <w:rsid w:val="0F982E7C"/>
    <w:rsid w:val="101B57D3"/>
    <w:rsid w:val="106068D2"/>
    <w:rsid w:val="10CB1AC1"/>
    <w:rsid w:val="1103463D"/>
    <w:rsid w:val="116C5D85"/>
    <w:rsid w:val="11B2023C"/>
    <w:rsid w:val="123662BE"/>
    <w:rsid w:val="12495C71"/>
    <w:rsid w:val="12905C5D"/>
    <w:rsid w:val="132931E7"/>
    <w:rsid w:val="14BF3482"/>
    <w:rsid w:val="14C649F8"/>
    <w:rsid w:val="14E348B0"/>
    <w:rsid w:val="1538014A"/>
    <w:rsid w:val="153E48CD"/>
    <w:rsid w:val="159356A2"/>
    <w:rsid w:val="166C22D3"/>
    <w:rsid w:val="16934B04"/>
    <w:rsid w:val="16CD454C"/>
    <w:rsid w:val="17112E38"/>
    <w:rsid w:val="17C01939"/>
    <w:rsid w:val="181147B6"/>
    <w:rsid w:val="18394137"/>
    <w:rsid w:val="1891528F"/>
    <w:rsid w:val="18C26A7D"/>
    <w:rsid w:val="19037A05"/>
    <w:rsid w:val="19646753"/>
    <w:rsid w:val="1A804D85"/>
    <w:rsid w:val="1ABF7C35"/>
    <w:rsid w:val="1AD80A15"/>
    <w:rsid w:val="1AF11386"/>
    <w:rsid w:val="1B0F5DC6"/>
    <w:rsid w:val="1B116090"/>
    <w:rsid w:val="1B1A451B"/>
    <w:rsid w:val="1B6B03F6"/>
    <w:rsid w:val="1C5C7823"/>
    <w:rsid w:val="1CD13616"/>
    <w:rsid w:val="1D526C8B"/>
    <w:rsid w:val="1D701614"/>
    <w:rsid w:val="1D986866"/>
    <w:rsid w:val="1DA64158"/>
    <w:rsid w:val="1E0826F1"/>
    <w:rsid w:val="1E48656B"/>
    <w:rsid w:val="1E7F4755"/>
    <w:rsid w:val="1EEA3D05"/>
    <w:rsid w:val="1F173FC8"/>
    <w:rsid w:val="1F2556EE"/>
    <w:rsid w:val="1FA425E6"/>
    <w:rsid w:val="1FF94BBA"/>
    <w:rsid w:val="204447FB"/>
    <w:rsid w:val="20962177"/>
    <w:rsid w:val="20F12435"/>
    <w:rsid w:val="21927DCE"/>
    <w:rsid w:val="2224638D"/>
    <w:rsid w:val="222C3E90"/>
    <w:rsid w:val="22462EF1"/>
    <w:rsid w:val="22785013"/>
    <w:rsid w:val="228F5295"/>
    <w:rsid w:val="22D84EC7"/>
    <w:rsid w:val="232357C8"/>
    <w:rsid w:val="235406F7"/>
    <w:rsid w:val="23FD61D9"/>
    <w:rsid w:val="2440241E"/>
    <w:rsid w:val="24E91E97"/>
    <w:rsid w:val="25E80446"/>
    <w:rsid w:val="26224DBD"/>
    <w:rsid w:val="269D465D"/>
    <w:rsid w:val="275521A0"/>
    <w:rsid w:val="27AF5A79"/>
    <w:rsid w:val="28066FFA"/>
    <w:rsid w:val="2826457A"/>
    <w:rsid w:val="28764B30"/>
    <w:rsid w:val="29237FE8"/>
    <w:rsid w:val="29B93791"/>
    <w:rsid w:val="2A4F3761"/>
    <w:rsid w:val="2A61786A"/>
    <w:rsid w:val="2AE25791"/>
    <w:rsid w:val="2B141F6B"/>
    <w:rsid w:val="2B671FF9"/>
    <w:rsid w:val="2B8C4869"/>
    <w:rsid w:val="2BB077B6"/>
    <w:rsid w:val="2C410366"/>
    <w:rsid w:val="2C532BAF"/>
    <w:rsid w:val="2CD34123"/>
    <w:rsid w:val="2CEC5ED7"/>
    <w:rsid w:val="2D057CFA"/>
    <w:rsid w:val="2D0D2E57"/>
    <w:rsid w:val="2D5E56E4"/>
    <w:rsid w:val="2DF54161"/>
    <w:rsid w:val="2E167F76"/>
    <w:rsid w:val="2E503C75"/>
    <w:rsid w:val="2E7562BA"/>
    <w:rsid w:val="2E9C1D3B"/>
    <w:rsid w:val="2EBD20EF"/>
    <w:rsid w:val="2EBF5AEF"/>
    <w:rsid w:val="2F055657"/>
    <w:rsid w:val="2F9C2306"/>
    <w:rsid w:val="2FA9013E"/>
    <w:rsid w:val="30AF528C"/>
    <w:rsid w:val="30D63186"/>
    <w:rsid w:val="30E05006"/>
    <w:rsid w:val="3184442E"/>
    <w:rsid w:val="33B62241"/>
    <w:rsid w:val="33D65124"/>
    <w:rsid w:val="33EA5B8F"/>
    <w:rsid w:val="33ED7124"/>
    <w:rsid w:val="34477604"/>
    <w:rsid w:val="345473A3"/>
    <w:rsid w:val="34CB0E98"/>
    <w:rsid w:val="357123CB"/>
    <w:rsid w:val="358F60B9"/>
    <w:rsid w:val="35D157BE"/>
    <w:rsid w:val="35DE38E3"/>
    <w:rsid w:val="365C0CBF"/>
    <w:rsid w:val="36D85741"/>
    <w:rsid w:val="36E639AC"/>
    <w:rsid w:val="37482AA5"/>
    <w:rsid w:val="377F1DBF"/>
    <w:rsid w:val="383665C5"/>
    <w:rsid w:val="384026B9"/>
    <w:rsid w:val="38831C6E"/>
    <w:rsid w:val="38DB3254"/>
    <w:rsid w:val="39172322"/>
    <w:rsid w:val="391A6DF1"/>
    <w:rsid w:val="39325294"/>
    <w:rsid w:val="39A42EC2"/>
    <w:rsid w:val="39B1039D"/>
    <w:rsid w:val="39E364FF"/>
    <w:rsid w:val="3A6B1B4E"/>
    <w:rsid w:val="3AB56B60"/>
    <w:rsid w:val="3B237782"/>
    <w:rsid w:val="3B8D5F7A"/>
    <w:rsid w:val="3BB70868"/>
    <w:rsid w:val="3CD258A3"/>
    <w:rsid w:val="3D547EC0"/>
    <w:rsid w:val="3D854781"/>
    <w:rsid w:val="3DCA6996"/>
    <w:rsid w:val="3E2A1D6B"/>
    <w:rsid w:val="3E450CF9"/>
    <w:rsid w:val="3F163CD6"/>
    <w:rsid w:val="3F7B18DE"/>
    <w:rsid w:val="3FA95C6A"/>
    <w:rsid w:val="3FD47F86"/>
    <w:rsid w:val="3FD95011"/>
    <w:rsid w:val="3FDB1ABD"/>
    <w:rsid w:val="41554348"/>
    <w:rsid w:val="425B0243"/>
    <w:rsid w:val="431303EC"/>
    <w:rsid w:val="433B192F"/>
    <w:rsid w:val="433F7E54"/>
    <w:rsid w:val="43AD6CEC"/>
    <w:rsid w:val="43DE7B10"/>
    <w:rsid w:val="44114B0A"/>
    <w:rsid w:val="441722F1"/>
    <w:rsid w:val="443241BA"/>
    <w:rsid w:val="4455679C"/>
    <w:rsid w:val="44816519"/>
    <w:rsid w:val="4532493B"/>
    <w:rsid w:val="45615000"/>
    <w:rsid w:val="45706D93"/>
    <w:rsid w:val="45D2171A"/>
    <w:rsid w:val="465C210B"/>
    <w:rsid w:val="46CA2AE6"/>
    <w:rsid w:val="46E71F38"/>
    <w:rsid w:val="47071236"/>
    <w:rsid w:val="47105941"/>
    <w:rsid w:val="471E3BD1"/>
    <w:rsid w:val="4809658D"/>
    <w:rsid w:val="4861355C"/>
    <w:rsid w:val="487C4F97"/>
    <w:rsid w:val="48865BC9"/>
    <w:rsid w:val="48EA2537"/>
    <w:rsid w:val="491D6C1A"/>
    <w:rsid w:val="496F09B5"/>
    <w:rsid w:val="497718AC"/>
    <w:rsid w:val="49A2245A"/>
    <w:rsid w:val="49AB0002"/>
    <w:rsid w:val="49E745BF"/>
    <w:rsid w:val="49EA6BB1"/>
    <w:rsid w:val="4A371EDF"/>
    <w:rsid w:val="4A75145A"/>
    <w:rsid w:val="4AB45FE4"/>
    <w:rsid w:val="4B3832AB"/>
    <w:rsid w:val="4BAC6EA0"/>
    <w:rsid w:val="4BBA7547"/>
    <w:rsid w:val="4C0F210B"/>
    <w:rsid w:val="4C1B73DD"/>
    <w:rsid w:val="4C863EBF"/>
    <w:rsid w:val="4C9D44C5"/>
    <w:rsid w:val="4D366709"/>
    <w:rsid w:val="4D8064EF"/>
    <w:rsid w:val="4D91616C"/>
    <w:rsid w:val="4DA043F6"/>
    <w:rsid w:val="4DCF057E"/>
    <w:rsid w:val="4E320D62"/>
    <w:rsid w:val="4E8B7C98"/>
    <w:rsid w:val="4EA222FE"/>
    <w:rsid w:val="4EA763F1"/>
    <w:rsid w:val="4F066EAC"/>
    <w:rsid w:val="4F6464BA"/>
    <w:rsid w:val="4FDC1928"/>
    <w:rsid w:val="4FE21C20"/>
    <w:rsid w:val="4FF57198"/>
    <w:rsid w:val="50137AD5"/>
    <w:rsid w:val="50314E49"/>
    <w:rsid w:val="503C3123"/>
    <w:rsid w:val="509C5BEE"/>
    <w:rsid w:val="510208C9"/>
    <w:rsid w:val="51353FAC"/>
    <w:rsid w:val="51574707"/>
    <w:rsid w:val="517669F9"/>
    <w:rsid w:val="51BD00EE"/>
    <w:rsid w:val="520F77F9"/>
    <w:rsid w:val="52183C18"/>
    <w:rsid w:val="52225817"/>
    <w:rsid w:val="52ED10FF"/>
    <w:rsid w:val="52FB0B83"/>
    <w:rsid w:val="530A50EB"/>
    <w:rsid w:val="530C787B"/>
    <w:rsid w:val="53255F5D"/>
    <w:rsid w:val="53612A5F"/>
    <w:rsid w:val="536951BE"/>
    <w:rsid w:val="54117EFF"/>
    <w:rsid w:val="5423441A"/>
    <w:rsid w:val="545F09C3"/>
    <w:rsid w:val="54BF05D0"/>
    <w:rsid w:val="54F54DE7"/>
    <w:rsid w:val="552159AA"/>
    <w:rsid w:val="5530135E"/>
    <w:rsid w:val="55564B97"/>
    <w:rsid w:val="55897A3A"/>
    <w:rsid w:val="55E17119"/>
    <w:rsid w:val="5645555D"/>
    <w:rsid w:val="570D0965"/>
    <w:rsid w:val="575D2401"/>
    <w:rsid w:val="57630D87"/>
    <w:rsid w:val="578952C1"/>
    <w:rsid w:val="578C56B0"/>
    <w:rsid w:val="57C43ACB"/>
    <w:rsid w:val="57E27743"/>
    <w:rsid w:val="581164F4"/>
    <w:rsid w:val="58952580"/>
    <w:rsid w:val="58F4713E"/>
    <w:rsid w:val="59347337"/>
    <w:rsid w:val="59AA5703"/>
    <w:rsid w:val="59E752F9"/>
    <w:rsid w:val="59FE2C28"/>
    <w:rsid w:val="5AA15DD2"/>
    <w:rsid w:val="5B0C5230"/>
    <w:rsid w:val="5BC929BE"/>
    <w:rsid w:val="5BFF79D6"/>
    <w:rsid w:val="5C4A4FE4"/>
    <w:rsid w:val="5C544A4B"/>
    <w:rsid w:val="5C580B79"/>
    <w:rsid w:val="5C5D677B"/>
    <w:rsid w:val="5C9F32A2"/>
    <w:rsid w:val="5CB016FA"/>
    <w:rsid w:val="5CBB4B25"/>
    <w:rsid w:val="5D80267F"/>
    <w:rsid w:val="5D8D4A1E"/>
    <w:rsid w:val="5D9C39E3"/>
    <w:rsid w:val="5E03081B"/>
    <w:rsid w:val="5E2A0A79"/>
    <w:rsid w:val="5E5712A5"/>
    <w:rsid w:val="5EA71117"/>
    <w:rsid w:val="5F2D50F9"/>
    <w:rsid w:val="5F2E7117"/>
    <w:rsid w:val="5F3D580F"/>
    <w:rsid w:val="5F7328FD"/>
    <w:rsid w:val="5FC4130A"/>
    <w:rsid w:val="604649C4"/>
    <w:rsid w:val="608830D4"/>
    <w:rsid w:val="6096347C"/>
    <w:rsid w:val="609A456F"/>
    <w:rsid w:val="60E95C63"/>
    <w:rsid w:val="60EF503F"/>
    <w:rsid w:val="612830DC"/>
    <w:rsid w:val="6129500A"/>
    <w:rsid w:val="6159279A"/>
    <w:rsid w:val="61656BB4"/>
    <w:rsid w:val="616B0BC9"/>
    <w:rsid w:val="619F131D"/>
    <w:rsid w:val="622C4E6A"/>
    <w:rsid w:val="623E57E7"/>
    <w:rsid w:val="62BE34CB"/>
    <w:rsid w:val="62F40C87"/>
    <w:rsid w:val="6372410B"/>
    <w:rsid w:val="63A06ABE"/>
    <w:rsid w:val="63BB6874"/>
    <w:rsid w:val="63C144F7"/>
    <w:rsid w:val="63CB5E07"/>
    <w:rsid w:val="64347EC0"/>
    <w:rsid w:val="646C4C69"/>
    <w:rsid w:val="64D7571D"/>
    <w:rsid w:val="64ED47FC"/>
    <w:rsid w:val="64EE7D25"/>
    <w:rsid w:val="64F10830"/>
    <w:rsid w:val="64FE4DE9"/>
    <w:rsid w:val="650D6350"/>
    <w:rsid w:val="65270E27"/>
    <w:rsid w:val="655D4E38"/>
    <w:rsid w:val="656D3C72"/>
    <w:rsid w:val="658B5B26"/>
    <w:rsid w:val="65960B3F"/>
    <w:rsid w:val="65CE279D"/>
    <w:rsid w:val="65DE117A"/>
    <w:rsid w:val="65E67D59"/>
    <w:rsid w:val="6663673B"/>
    <w:rsid w:val="673330A0"/>
    <w:rsid w:val="67405E0F"/>
    <w:rsid w:val="68137054"/>
    <w:rsid w:val="68607E93"/>
    <w:rsid w:val="6890638E"/>
    <w:rsid w:val="68CC3A07"/>
    <w:rsid w:val="68FF1323"/>
    <w:rsid w:val="694E5D4B"/>
    <w:rsid w:val="69EE09FA"/>
    <w:rsid w:val="6A8A726E"/>
    <w:rsid w:val="6AA35249"/>
    <w:rsid w:val="6AE1798C"/>
    <w:rsid w:val="6B782CE7"/>
    <w:rsid w:val="6B957941"/>
    <w:rsid w:val="6BC458C6"/>
    <w:rsid w:val="6C575D43"/>
    <w:rsid w:val="6CA11C89"/>
    <w:rsid w:val="6D5D23D9"/>
    <w:rsid w:val="6DA40A70"/>
    <w:rsid w:val="6DC97B6F"/>
    <w:rsid w:val="6DE263F4"/>
    <w:rsid w:val="6E69604C"/>
    <w:rsid w:val="6F181504"/>
    <w:rsid w:val="6F1B66B9"/>
    <w:rsid w:val="6FC763D9"/>
    <w:rsid w:val="6FC77ED4"/>
    <w:rsid w:val="6FCD24E3"/>
    <w:rsid w:val="6FFC3FC4"/>
    <w:rsid w:val="704F7D63"/>
    <w:rsid w:val="70590EE0"/>
    <w:rsid w:val="706D58DA"/>
    <w:rsid w:val="70732393"/>
    <w:rsid w:val="70B43523"/>
    <w:rsid w:val="710A58E3"/>
    <w:rsid w:val="712F5A34"/>
    <w:rsid w:val="713A481E"/>
    <w:rsid w:val="71534899"/>
    <w:rsid w:val="71DB1353"/>
    <w:rsid w:val="72144BAC"/>
    <w:rsid w:val="724B1306"/>
    <w:rsid w:val="72DD4ECF"/>
    <w:rsid w:val="733935A4"/>
    <w:rsid w:val="734A29AE"/>
    <w:rsid w:val="73982D33"/>
    <w:rsid w:val="73B679C1"/>
    <w:rsid w:val="73CE178B"/>
    <w:rsid w:val="73D578A2"/>
    <w:rsid w:val="73F70659"/>
    <w:rsid w:val="744727D3"/>
    <w:rsid w:val="74703074"/>
    <w:rsid w:val="74D950B6"/>
    <w:rsid w:val="74E8793E"/>
    <w:rsid w:val="74FC47AC"/>
    <w:rsid w:val="7547024E"/>
    <w:rsid w:val="754E6886"/>
    <w:rsid w:val="75736AAB"/>
    <w:rsid w:val="757549A4"/>
    <w:rsid w:val="75797B69"/>
    <w:rsid w:val="75AB5015"/>
    <w:rsid w:val="760D38A3"/>
    <w:rsid w:val="7630063A"/>
    <w:rsid w:val="76500E77"/>
    <w:rsid w:val="77057013"/>
    <w:rsid w:val="77220F0D"/>
    <w:rsid w:val="779C0CF3"/>
    <w:rsid w:val="78036329"/>
    <w:rsid w:val="787B5763"/>
    <w:rsid w:val="79B03529"/>
    <w:rsid w:val="79B76476"/>
    <w:rsid w:val="79F94312"/>
    <w:rsid w:val="7A1353D2"/>
    <w:rsid w:val="7A426753"/>
    <w:rsid w:val="7A7E75F1"/>
    <w:rsid w:val="7AD5496F"/>
    <w:rsid w:val="7B0C1477"/>
    <w:rsid w:val="7B15499F"/>
    <w:rsid w:val="7C286016"/>
    <w:rsid w:val="7C3D0103"/>
    <w:rsid w:val="7CC67B3E"/>
    <w:rsid w:val="7CCE77B4"/>
    <w:rsid w:val="7D75205B"/>
    <w:rsid w:val="7DAC576B"/>
    <w:rsid w:val="7DBC3B82"/>
    <w:rsid w:val="7DD20A83"/>
    <w:rsid w:val="7E0C26D4"/>
    <w:rsid w:val="7EA9506B"/>
    <w:rsid w:val="7EC34EF8"/>
    <w:rsid w:val="7EF15C43"/>
    <w:rsid w:val="7F0E2A70"/>
    <w:rsid w:val="7F216C9A"/>
    <w:rsid w:val="7F3A1AD8"/>
    <w:rsid w:val="7F617D1B"/>
    <w:rsid w:val="7FC84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F7635F0"/>
  <w15:docId w15:val="{A05A9B70-96AE-499C-8B49-7BEEC8869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3">
    <w:name w:val="heading 3"/>
    <w:basedOn w:val="a"/>
    <w:next w:val="a"/>
    <w:unhideWhenUsed/>
    <w:qFormat/>
    <w:pPr>
      <w:spacing w:beforeAutospacing="1" w:afterAutospacing="1"/>
      <w:jc w:val="left"/>
      <w:outlineLvl w:val="2"/>
    </w:pPr>
    <w:rPr>
      <w:rFonts w:ascii="宋体" w:hAnsi="宋体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header"/>
    <w:basedOn w:val="a"/>
    <w:link w:val="a5"/>
    <w:rsid w:val="004A3B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4A3BD8"/>
    <w:rPr>
      <w:rFonts w:ascii="Calibri" w:hAnsi="Calibri"/>
      <w:kern w:val="2"/>
      <w:sz w:val="18"/>
      <w:szCs w:val="18"/>
    </w:rPr>
  </w:style>
  <w:style w:type="paragraph" w:styleId="a6">
    <w:name w:val="footer"/>
    <w:basedOn w:val="a"/>
    <w:link w:val="a7"/>
    <w:rsid w:val="004A3B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4A3BD8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2017-11-11T09:17:00Z</dcterms:created>
  <dcterms:modified xsi:type="dcterms:W3CDTF">2018-11-12T05:49:00Z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