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404620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481965</wp:posOffset>
            </wp:positionV>
            <wp:extent cx="8155940" cy="5854065"/>
            <wp:effectExtent l="0" t="0" r="13335" b="16510"/>
            <wp:wrapNone/>
            <wp:docPr id="44" name="图片 44" descr="矢量智能对象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矢量智能对象-01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594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8850816" behindDoc="0" locked="0" layoutInCell="1" allowOverlap="1">
            <wp:simplePos x="0" y="0"/>
            <wp:positionH relativeFrom="column">
              <wp:posOffset>9592310</wp:posOffset>
            </wp:positionH>
            <wp:positionV relativeFrom="paragraph">
              <wp:posOffset>2000250</wp:posOffset>
            </wp:positionV>
            <wp:extent cx="1275080" cy="433070"/>
            <wp:effectExtent l="0" t="0" r="1270" b="5080"/>
            <wp:wrapNone/>
            <wp:docPr id="42" name="图片 42" descr="图层 5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层 5 副本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253504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-52070</wp:posOffset>
                </wp:positionV>
                <wp:extent cx="2524760" cy="549465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62245" y="1150620"/>
                          <a:ext cx="2524760" cy="549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李旭科书法 v1.4" w:hAnsi="李旭科书法 v1.4" w:eastAsia="李旭科书法 v1.4" w:cs="李旭科书法 v1.4"/>
                                <w:sz w:val="260"/>
                                <w:szCs w:val="260"/>
                                <w:lang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381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李旭科书法 v1.4" w:hAnsi="李旭科书法 v1.4" w:eastAsia="李旭科书法 v1.4" w:cs="李旭科书法 v1.4"/>
                                <w:sz w:val="260"/>
                                <w:szCs w:val="260"/>
                                <w:lang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381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西游记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9pt;margin-top:-4.1pt;height:432.65pt;width:198.8pt;z-index:255253504;mso-width-relative:page;mso-height-relative:page;" filled="f" stroked="f" coordsize="21600,21600" o:gfxdata="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jmHJPtsAAAALAQAADwAAAAAAAAABACAAAAAiAAAAZHJzL2Rvd25yZXYueG1sUEsBAhQA&#10;FAAAAAgAh07iQCdJxoOaAgAAEQUAAA4AAAAAAAAAAQAgAAAAKg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李旭科书法 v1.4" w:hAnsi="李旭科书法 v1.4" w:eastAsia="李旭科书法 v1.4" w:cs="李旭科书法 v1.4"/>
                          <w:sz w:val="260"/>
                          <w:szCs w:val="260"/>
                          <w:lang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381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李旭科书法 v1.4" w:hAnsi="李旭科书法 v1.4" w:eastAsia="李旭科书法 v1.4" w:cs="李旭科书法 v1.4"/>
                          <w:sz w:val="260"/>
                          <w:szCs w:val="260"/>
                          <w:lang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381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西游记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4051328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890905</wp:posOffset>
            </wp:positionV>
            <wp:extent cx="2675255" cy="3404235"/>
            <wp:effectExtent l="0" t="0" r="10795" b="5715"/>
            <wp:wrapNone/>
            <wp:docPr id="40" name="图片 40" descr="f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d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4042112" behindDoc="0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-95250</wp:posOffset>
            </wp:positionV>
            <wp:extent cx="2249805" cy="1593215"/>
            <wp:effectExtent l="0" t="0" r="0" b="0"/>
            <wp:wrapNone/>
            <wp:docPr id="31" name="图片 31" descr="未标题-11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未标题-116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1219835</wp:posOffset>
                </wp:positionV>
                <wp:extent cx="1376680" cy="76136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000">
                          <a:off x="3847465" y="1206500"/>
                          <a:ext cx="1376680" cy="761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92D050"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92D050"/>
                                <w:sz w:val="32"/>
                                <w:szCs w:val="40"/>
                                <w:lang w:eastAsia="zh-CN"/>
                              </w:rPr>
                              <w:t>文学特色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1pt;margin-top:96.05pt;height:59.95pt;width:108.4pt;rotation:458752f;z-index:254050304;mso-width-relative:page;mso-height-relative:page;" filled="f" stroked="f" coordsize="21600,21600" o:gfxdata="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tng/13QAAAAsBAAAPAAAAAAAAAAEAIAAAACIAAABkcnMvZG93bnJldi54bWxQ&#10;SwECFAAUAAAACACHTuJAj2l0ip0CAAAbBQAADgAAAAAAAAABACAAAAAsAQAAZHJzL2Uyb0RvYy54&#10;bWxQSwUGAAAAAAYABgBZAQAAO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92D050"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92D050"/>
                          <w:sz w:val="32"/>
                          <w:szCs w:val="40"/>
                          <w:lang w:eastAsia="zh-CN"/>
                        </w:rPr>
                        <w:t>文学特色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1550035</wp:posOffset>
                </wp:positionV>
                <wp:extent cx="2317115" cy="274828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000">
                          <a:off x="1424305" y="1515110"/>
                          <a:ext cx="2317115" cy="274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《西游记》是我国文学史上一部最杰出的充满奇思异想的神魔小说。作者吴承恩运用浪漫主义手法，翱翔着无比丰富的想象的翅膀，描绘了一个色彩缤纷、神奇瑰丽的幻想世界，创造了一系列妙趣横生、引人入胜的神话故事，成功地塑造了孙悟空这个超凡入圣的理想化的英雄形象。在奇幻世界中曲折地反映出世态人情和世俗情怀，表现了鲜活的人间智慧，具有丰满的现实血肉和浓郁的生活气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pt;margin-top:122.05pt;height:216.4pt;width:182.45pt;rotation:458752f;z-index:254052352;mso-width-relative:page;mso-height-relative:page;" filled="f" stroked="f" coordsize="21600,21600" o:gfxdata="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WiE9O94AAAALAQAADwAAAAAAAAABACAAAAAiAAAAZHJzL2Rvd25yZXYueG1s&#10;UEsBAhQAFAAAAAgAh07iQN84VuGdAgAAHAUAAA4AAAAAAAAAAQAgAAAALQEAAGRycy9lMm9Eb2Mu&#10;eG1sUEsFBgAAAAAGAAYAWQEAADw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《西游记》是我国文学史上一部最杰出的充满奇思异想的神魔小说。作者吴承恩运用浪漫主义手法，翱翔着无比丰富的想象的翅膀，描绘了一个色彩缤纷、神奇瑰丽的幻想世界，创造了一系列妙趣横生、引人入胜的神话故事，成功地塑造了孙悟空这个超凡入圣的理想化的英雄形象。在奇幻世界中曲折地反映出世态人情和世俗情怀，表现了鲜活的人间智慧，具有丰满的现实血肉和浓郁的生活气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847104" behindDoc="0" locked="0" layoutInCell="1" allowOverlap="1">
            <wp:simplePos x="0" y="0"/>
            <wp:positionH relativeFrom="column">
              <wp:posOffset>-1950085</wp:posOffset>
            </wp:positionH>
            <wp:positionV relativeFrom="paragraph">
              <wp:posOffset>398780</wp:posOffset>
            </wp:positionV>
            <wp:extent cx="8805545" cy="4994910"/>
            <wp:effectExtent l="0" t="0" r="0" b="0"/>
            <wp:wrapNone/>
            <wp:docPr id="28" name="图片 2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554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4040064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313055</wp:posOffset>
            </wp:positionV>
            <wp:extent cx="2103755" cy="528320"/>
            <wp:effectExtent l="0" t="0" r="10795" b="5080"/>
            <wp:wrapNone/>
            <wp:docPr id="30" name="图片 30" descr="经典名著！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经典名著！！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8049260</wp:posOffset>
                </wp:positionH>
                <wp:positionV relativeFrom="paragraph">
                  <wp:posOffset>534670</wp:posOffset>
                </wp:positionV>
                <wp:extent cx="1447165" cy="71818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4001135" y="1220470"/>
                          <a:ext cx="144716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  <w:t>作者简介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3.8pt;margin-top:42.1pt;height:56.55pt;width:113.95pt;rotation:327680f;z-index:254048256;mso-width-relative:page;mso-height-relative:page;" filled="f" stroked="f" coordsize="21600,21600" o:gfxdata="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pA4MXdoAAAAMAQAADwAAAAAAAAABACAAAAAiAAAAZHJzL2Rvd25yZXYueG1sUEsBAhQA&#10;FAAAAAgAh07iQBE4c/ObAgAAGwUAAA4AAAAAAAAAAQAgAAAAKQ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70C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70C0"/>
                          <w:sz w:val="32"/>
                          <w:szCs w:val="32"/>
                          <w:lang w:eastAsia="zh-CN"/>
                        </w:rPr>
                        <w:t>作者简介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8851840" behindDoc="0" locked="0" layoutInCell="1" allowOverlap="1">
                <wp:simplePos x="0" y="0"/>
                <wp:positionH relativeFrom="column">
                  <wp:posOffset>6816725</wp:posOffset>
                </wp:positionH>
                <wp:positionV relativeFrom="paragraph">
                  <wp:posOffset>912495</wp:posOffset>
                </wp:positionV>
                <wp:extent cx="2959100" cy="221678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7586980" y="870585"/>
                          <a:ext cx="2959100" cy="221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吴承恩(约1500年-1582年)，字汝忠，男，汉族，淮安府山阳县(今江苏省淮安市淮安区)人。祖籍安徽桐城高甸，以祖先聚居桐城高甸，故称高甸吴氏。中国明代杰出的小说家，是四大名著之一《西游记》的作者。在科举中屡遭挫折，嘉靖中补贡生。嘉靖四十五年(1566年)任浙江长兴县丞。由于宦途困顿，晚年绝意仕进，闭门著述。先后在山上茶庵处建立了吴承恩纪念馆和在山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下山门处建树其石雕座像，用来纪念他。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6.75pt;margin-top:71.85pt;height:174.55pt;width:233pt;rotation:393216f;z-index:258851840;mso-width-relative:page;mso-height-relative:page;" filled="f" stroked="f" coordsize="21600,21600" o:gfxdata="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x7IfY2gAAAA0BAAAPAAAAAAAAAAEAIAAAACIAAABkcnMvZG93bnJldi54bWxQ&#10;SwECFAAUAAAACACHTuJAw4IX1qACAAAbBQAADgAAAAAAAAABACAAAAApAQAAZHJzL2Uyb0RvYy54&#10;bWxQSwUGAAAAAAYABgBZAQAAO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吴承恩(约1500年-1582年)，字汝忠，男，汉族，淮安府山阳县(今江苏省淮安市淮安区)人。祖籍安徽桐城高甸，以祖先聚居桐城高甸，故称高甸吴氏。中国明代杰出的小说家，是四大名著之一《西游记》的作者。在科举中屡遭挫折，嘉靖中补贡生。嘉靖四十五年(1566年)任浙江长兴县丞。由于宦途困顿，晚年绝意仕进，闭门著述。先后在山上茶庵处建立了吴承恩纪念馆和在山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下山门处建树其石雕座像，用来纪念他。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4764405</wp:posOffset>
                </wp:positionV>
                <wp:extent cx="1697990" cy="71818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58415" y="2845435"/>
                          <a:ext cx="1697990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C00000"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C00000"/>
                                <w:sz w:val="32"/>
                                <w:szCs w:val="40"/>
                                <w:lang w:eastAsia="zh-CN"/>
                              </w:rPr>
                              <w:t>《西游记简介》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3pt;margin-top:375.15pt;height:56.55pt;width:133.7pt;z-index:254044160;mso-width-relative:page;mso-height-relative:page;" filled="f" stroked="f" coordsize="21600,21600" o:gfxdata="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N9dZn3dAAAACwEAAA8AAAAAAAAAAQAgAAAAIgAAAGRycy9kb3ducmV2LnhtbFBLAQIU&#10;ABQAAAAIAIdO4kDO4mf0mQIAAA4FAAAOAAAAAAAAAAEAIAAAACw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C00000"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C00000"/>
                          <w:sz w:val="32"/>
                          <w:szCs w:val="40"/>
                          <w:lang w:eastAsia="zh-CN"/>
                        </w:rPr>
                        <w:t>《西游记简介》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5170805</wp:posOffset>
                </wp:positionV>
                <wp:extent cx="3121660" cy="231013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7315" y="5311140"/>
                          <a:ext cx="3121660" cy="231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《西游记》为明代小说家吴承恩所著。取材于《大唐西域记》和民间传说、元杂剧。其中，唐僧就是以玄奘法师为原型的。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自《西游记》问世以来在民间广为流传，各式各样的版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本层出不穷，明代刊本有六种，清代刊本、抄本也有七种，典籍所记已佚版本十三种。鸦片战争以后，中国古典文学作品大量被译为西文，西渐欧美，已有英、法、德、意、西、手语、世(世界语)、俄、捷、罗、波、日、朝、越等文种。并发表了不少研究论文和专著，对这部小说作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出了极高的评价，被尊为中国古典四大名著之一。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4pt;margin-top:407.15pt;height:181.9pt;width:245.8pt;z-index:254043136;mso-width-relative:page;mso-height-relative:page;" filled="f" stroked="f" coordsize="21600,21600" o:gfxdata="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qPgEIdwAAAAMAQAADwAAAAAAAAABACAAAAAiAAAAZHJzL2Rvd25yZXYueG1sUEsBAhQA&#10;FAAAAAgAh07iQKkHr4KZAgAADwUAAA4AAAAAAAAAAQAgAAAAKw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《西游记》为明代小说家吴承恩所著。取材于《大唐西域记》和民间传说、元杂剧。其中，唐僧就是以玄奘法师为原型的。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自《西游记》问世以来在民间广为流传，各式各样的版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本层出不穷，明代刊本有六种，清代刊本、抄本也有七种，典籍所记已佚版本十三种。鸦片战争以后，中国古典文学作品大量被译为西文，西渐欧美，已有英、法、德、意、西、手语、世(世界语)、俄、捷、罗、波、日、朝、越等文种。并发表了不少研究论文和专著，对这部小说作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出了极高的评价，被尊为中国古典四大名著之一。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403801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4279900</wp:posOffset>
            </wp:positionV>
            <wp:extent cx="2628265" cy="3213100"/>
            <wp:effectExtent l="0" t="0" r="635" b="6350"/>
            <wp:wrapNone/>
            <wp:docPr id="10" name="图片 10" descr="C:\Users\pc\Desktop\5fce5f89c618ce27149f88ee284992df.png5fce5f89c618ce27149f88ee28499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pc\Desktop\5fce5f89c618ce27149f88ee284992df.png5fce5f89c618ce27149f88ee284992d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826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850176" behindDoc="0" locked="0" layoutInCell="1" allowOverlap="1">
            <wp:simplePos x="0" y="0"/>
            <wp:positionH relativeFrom="column">
              <wp:posOffset>9345295</wp:posOffset>
            </wp:positionH>
            <wp:positionV relativeFrom="paragraph">
              <wp:posOffset>19050</wp:posOffset>
            </wp:positionV>
            <wp:extent cx="1934845" cy="2040890"/>
            <wp:effectExtent l="0" t="0" r="0" b="16510"/>
            <wp:wrapNone/>
            <wp:docPr id="8" name="图片 8" descr="C:\Users\pc\Desktop\17e837e2fb253616e1202d05cf42ce5b.png17e837e2fb253616e1202d05cf42c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c\Desktop\17e837e2fb253616e1202d05cf42ce5b.png17e837e2fb253616e1202d05cf42ce5b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849152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-379095</wp:posOffset>
            </wp:positionV>
            <wp:extent cx="7572375" cy="4295775"/>
            <wp:effectExtent l="0" t="0" r="0" b="0"/>
            <wp:wrapNone/>
            <wp:docPr id="25" name="图片 2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851200" behindDoc="0" locked="0" layoutInCell="1" allowOverlap="1">
            <wp:simplePos x="0" y="0"/>
            <wp:positionH relativeFrom="column">
              <wp:posOffset>4907915</wp:posOffset>
            </wp:positionH>
            <wp:positionV relativeFrom="paragraph">
              <wp:posOffset>3239135</wp:posOffset>
            </wp:positionV>
            <wp:extent cx="5833745" cy="4338955"/>
            <wp:effectExtent l="0" t="0" r="14605" b="4445"/>
            <wp:wrapNone/>
            <wp:docPr id="23" name="图片 23" descr="图层 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层 1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846080" behindDoc="0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3279775</wp:posOffset>
            </wp:positionV>
            <wp:extent cx="10459085" cy="5454015"/>
            <wp:effectExtent l="0" t="0" r="18415" b="0"/>
            <wp:wrapNone/>
            <wp:docPr id="29" name="图片 2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59085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329565</wp:posOffset>
            </wp:positionV>
            <wp:extent cx="10852785" cy="7672705"/>
            <wp:effectExtent l="0" t="0" r="5715" b="1905"/>
            <wp:wrapNone/>
            <wp:docPr id="27" name="图片 27" descr="2b5d4e17872a22813f4b5806c5947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b5d4e17872a22813f4b5806c5947c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785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-85725</wp:posOffset>
            </wp:positionV>
            <wp:extent cx="11233150" cy="8028940"/>
            <wp:effectExtent l="0" t="0" r="6350" b="10160"/>
            <wp:wrapNone/>
            <wp:docPr id="21" name="图片 21" descr="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-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3D665CC"/>
    <w:rsid w:val="043B48AF"/>
    <w:rsid w:val="0BFC05D0"/>
    <w:rsid w:val="0DE64F64"/>
    <w:rsid w:val="0E6B295C"/>
    <w:rsid w:val="0F8432FA"/>
    <w:rsid w:val="14BF3482"/>
    <w:rsid w:val="153E48CD"/>
    <w:rsid w:val="159356A2"/>
    <w:rsid w:val="18394137"/>
    <w:rsid w:val="1AD80A15"/>
    <w:rsid w:val="1AF11386"/>
    <w:rsid w:val="1D526C8B"/>
    <w:rsid w:val="1E0826F1"/>
    <w:rsid w:val="22462EF1"/>
    <w:rsid w:val="24E91E97"/>
    <w:rsid w:val="275521A0"/>
    <w:rsid w:val="2826457A"/>
    <w:rsid w:val="2C410366"/>
    <w:rsid w:val="2CD34123"/>
    <w:rsid w:val="2D5E56E4"/>
    <w:rsid w:val="2E503C75"/>
    <w:rsid w:val="30AF528C"/>
    <w:rsid w:val="34CB0E98"/>
    <w:rsid w:val="383665C5"/>
    <w:rsid w:val="3CD258A3"/>
    <w:rsid w:val="3F163CD6"/>
    <w:rsid w:val="3FA95C6A"/>
    <w:rsid w:val="3FD47F86"/>
    <w:rsid w:val="3FD95011"/>
    <w:rsid w:val="43AD6CEC"/>
    <w:rsid w:val="43DE7B10"/>
    <w:rsid w:val="4A75145A"/>
    <w:rsid w:val="4C1B73DD"/>
    <w:rsid w:val="4EA222FE"/>
    <w:rsid w:val="4F6464BA"/>
    <w:rsid w:val="4FE21C20"/>
    <w:rsid w:val="530A50EB"/>
    <w:rsid w:val="536951BE"/>
    <w:rsid w:val="545F09C3"/>
    <w:rsid w:val="552159AA"/>
    <w:rsid w:val="59347337"/>
    <w:rsid w:val="5BFF79D6"/>
    <w:rsid w:val="5C9F32A2"/>
    <w:rsid w:val="604649C4"/>
    <w:rsid w:val="6096347C"/>
    <w:rsid w:val="612830DC"/>
    <w:rsid w:val="616B0BC9"/>
    <w:rsid w:val="619F131D"/>
    <w:rsid w:val="62F40C87"/>
    <w:rsid w:val="63A06ABE"/>
    <w:rsid w:val="64ED47FC"/>
    <w:rsid w:val="694E5D4B"/>
    <w:rsid w:val="6A8A726E"/>
    <w:rsid w:val="6B782CE7"/>
    <w:rsid w:val="6CA11C89"/>
    <w:rsid w:val="6DC97B6F"/>
    <w:rsid w:val="6FC77ED4"/>
    <w:rsid w:val="704F7D63"/>
    <w:rsid w:val="72DD4ECF"/>
    <w:rsid w:val="74703074"/>
    <w:rsid w:val="754E6886"/>
    <w:rsid w:val="75AB5015"/>
    <w:rsid w:val="7F0E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2017-11-15T04:08:25Z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