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6661785</wp:posOffset>
            </wp:positionH>
            <wp:positionV relativeFrom="page">
              <wp:posOffset>3162300</wp:posOffset>
            </wp:positionV>
            <wp:extent cx="2290445" cy="3975735"/>
            <wp:effectExtent l="0" t="0" r="0" b="0"/>
            <wp:wrapNone/>
            <wp:docPr id="2" name="图片 2" descr="母亲节快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母亲节快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144145</wp:posOffset>
                </wp:positionV>
                <wp:extent cx="4660900" cy="277558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277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1120" w:firstLineChars="4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节日是民族文化的结晶和载体。文化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0" w:firstLineChars="2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记忆很大一部分是节日的记忆。多年后，许多往事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280" w:firstLineChars="1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都淡忘了，但过节的情景却历历在目。同时，节日具有广泛覆盖、不断重复、寓教于乐的特点，对人影响至深， 所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839" w:leftChars="133" w:hanging="560" w:hangingChars="2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8"/>
                                <w:szCs w:val="28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以重大的人伦节日对培养民族精神和凝聚力都是至关重要的。</w:t>
                            </w: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8"/>
                                <w:szCs w:val="28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真正的母亲节应该扎在心里面，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838" w:leftChars="399" w:firstLine="1400" w:firstLineChars="5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8"/>
                                <w:szCs w:val="28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去体悟母亲的爱。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0" w:firstLineChars="2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pt;margin-top:11.35pt;height:218.55pt;width:367pt;z-index:253324288;mso-width-relative:page;mso-height-relative:page;" filled="f" stroked="f" coordsize="21600,21600" o:gfxdata="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aCZHjdAAAACwEAAA8AAAAAAAAAAQAgAAAAIgAAAGRycy9kb3ducmV2LnhtbFBLAQIUABQAAAAI&#10;AIdO4kBxsTsm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1120" w:firstLineChars="4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节日是民族文化的结晶和载体。文化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0" w:firstLineChars="2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记忆很大一部分是节日的记忆。多年后，许多往事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280" w:firstLineChars="1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都淡忘了，但过节的情景却历历在目。同时，节日具有广泛覆盖、不断重复、寓教于乐的特点，对人影响至深， 所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839" w:leftChars="133" w:hanging="560" w:hangingChars="2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i w:val="0"/>
                          <w:caps w:val="0"/>
                          <w:color w:val="404040" w:themeColor="text1" w:themeTint="BF"/>
                          <w:spacing w:val="0"/>
                          <w:sz w:val="28"/>
                          <w:szCs w:val="28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以重大的人伦节日对培养民族精神和凝聚力都是至关重要的。</w:t>
                      </w: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i w:val="0"/>
                          <w:caps w:val="0"/>
                          <w:color w:val="404040" w:themeColor="text1" w:themeTint="BF"/>
                          <w:spacing w:val="0"/>
                          <w:sz w:val="28"/>
                          <w:szCs w:val="28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真正的母亲节应该扎在心里面，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838" w:leftChars="399" w:firstLine="1400" w:firstLineChars="5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i w:val="0"/>
                          <w:caps w:val="0"/>
                          <w:color w:val="404040" w:themeColor="text1" w:themeTint="BF"/>
                          <w:spacing w:val="0"/>
                          <w:sz w:val="28"/>
                          <w:szCs w:val="28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去体悟母亲的爱。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0" w:firstLineChars="2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013888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-387985</wp:posOffset>
                </wp:positionV>
                <wp:extent cx="2961640" cy="7969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EC909A"/>
                                <w:spacing w:val="45"/>
                                <w:sz w:val="56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EC909A"/>
                                <w:spacing w:val="45"/>
                                <w:sz w:val="56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母亲节意义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5pt;margin-top:-30.55pt;height:62.75pt;width:233.2pt;z-index:255013888;mso-width-relative:page;mso-height-relative:page;" filled="f" stroked="f" coordsize="21600,21600" o:gfxdata="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3m&#10;SKDcAAAACwEAAA8AAAAAAAAAAQAgAAAAIgAAAGRycy9kb3ducmV2LnhtbFBLAQIUABQAAAAIAIdO&#10;4kDySP/A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35号-经典雅黑" w:hAnsi="字魂35号-经典雅黑" w:eastAsia="字魂35号-经典雅黑" w:cs="字魂35号-经典雅黑"/>
                          <w:color w:val="EC909A"/>
                          <w:spacing w:val="45"/>
                          <w:sz w:val="56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EC909A"/>
                          <w:spacing w:val="45"/>
                          <w:sz w:val="56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母亲节意义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3136265</wp:posOffset>
            </wp:positionH>
            <wp:positionV relativeFrom="page">
              <wp:posOffset>521335</wp:posOffset>
            </wp:positionV>
            <wp:extent cx="5788025" cy="4047490"/>
            <wp:effectExtent l="0" t="0" r="0" b="0"/>
            <wp:wrapNone/>
            <wp:docPr id="21" name="图片 21" descr="粉色边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粉色边框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-62230</wp:posOffset>
                </wp:positionV>
                <wp:extent cx="3451225" cy="301815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225" cy="301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840" w:firstLineChars="3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孝，一直是中华传统文化的重要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组成部分，也是一个国家稳定的社会</w:t>
                            </w: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文化心理基础。以新“24孝”为代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表的中国式孝顺成为目前中国家庭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的幸福密码。专家表示，在西方罪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感文化盛行的背景下，中国孝文化价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值需要重新审视。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8pt;margin-top:-4.9pt;height:237.65pt;width:271.75pt;z-index:253346816;mso-width-relative:page;mso-height-relative:page;" filled="f" stroked="f" coordsize="21600,21600" o:gfxdata="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EAK4toAAAAJAQAADwAAAAAAAAABACAAAAAiAAAAZHJzL2Rvd25yZXYueG1sUEsBAhQAFAAAAAgA&#10;h07iQBSHVjQjAgAAGw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840" w:firstLineChars="3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孝，一直是中华传统文化的重要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组成部分，也是一个国家稳定的社会</w:t>
                      </w: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文化心理基础。以新“24孝”为代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表的中国式孝顺成为目前中国家庭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的幸福密码。专家表示，在西方罪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感文化盛行的背景下，中国孝文化价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值需要重新审视。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3454400</wp:posOffset>
                </wp:positionV>
                <wp:extent cx="5393690" cy="211010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690" cy="211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0" w:firstLineChars="2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母亲节是在中国港澳台地区流行起来之后才进入大陆的，名贵的珠宝，象征母爱的</w:t>
                            </w: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HYPERLINK "https://baike.baidu.com/item/%E5%BA%B7%E4%B9%83%E9%A6%A8" \t "https://baike.baidu.com/item/%E6%AF%8D%E4%BA%B2%E8%8A%82/_blank" </w:instrText>
                            </w: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康乃馨</w:t>
                            </w: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，特制的爱心甜点，精致的手工贺卡等，成为人们向母亲敬献爱意的礼物 。20世纪80年代，母亲节逐渐被中国内地的民众所接受。从1988年开始，中国南方的广州等一些城市开始举办母亲节的庆祝活动，并把评选“好母亲”作为内容之一。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560" w:firstLineChars="200"/>
                              <w:textAlignment w:val="auto"/>
                              <w:rPr>
                                <w:rFonts w:hint="eastAsia" w:ascii="字魂36号-正文宋楷" w:hAnsi="字魂36号-正文宋楷" w:eastAsia="字魂36号-正文宋楷" w:cs="字魂36号-正文宋楷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55pt;margin-top:272pt;height:166.15pt;width:424.7pt;z-index:253313024;mso-width-relative:page;mso-height-relative:page;" filled="f" stroked="f" coordsize="21600,21600" o:gfxdata="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oGVNtsAAAALAQAADwAAAAAAAAABACAAAAAiAAAAZHJzL2Rvd25yZXYueG1sUEsBAhQAFAAAAAgA&#10;h07iQCrj5jk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0" w:firstLineChars="2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母亲节是在中国港澳台地区流行起来之后才进入大陆的，名贵的珠宝，象征母爱的</w:t>
                      </w: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HYPERLINK "https://baike.baidu.com/item/%E5%BA%B7%E4%B9%83%E9%A6%A8" \t "https://baike.baidu.com/item/%E6%AF%8D%E4%BA%B2%E8%8A%82/_blank" </w:instrText>
                      </w: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康乃馨</w:t>
                      </w: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，特制的爱心甜点，精致的手工贺卡等，成为人们向母亲敬献爱意的礼物 。20世纪80年代，母亲节逐渐被中国内地的民众所接受。从1988年开始，中国南方的广州等一些城市开始举办母亲节的庆祝活动，并把评选“好母亲”作为内容之一。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560" w:firstLineChars="200"/>
                        <w:textAlignment w:val="auto"/>
                        <w:rPr>
                          <w:rFonts w:hint="eastAsia" w:ascii="字魂36号-正文宋楷" w:hAnsi="字魂36号-正文宋楷" w:eastAsia="字魂36号-正文宋楷" w:cs="字魂36号-正文宋楷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2872105</wp:posOffset>
                </wp:positionV>
                <wp:extent cx="1759585" cy="79692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EC909A"/>
                                <w:spacing w:val="45"/>
                                <w:sz w:val="56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EC909A"/>
                                <w:spacing w:val="45"/>
                                <w:sz w:val="56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母亲节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pt;margin-top:226.15pt;height:62.75pt;width:138.55pt;z-index:253347840;mso-width-relative:page;mso-height-relative:page;" filled="f" stroked="f" coordsize="21600,21600" o:gfxdata="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/J0q2wAAAAsBAAAPAAAAAAAAAAEAIAAAACIAAABkcnMvZG93bnJldi54bWxQSwECFAAUAAAACACH&#10;TuJAwiMZDi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35号-经典雅黑" w:hAnsi="字魂35号-经典雅黑" w:eastAsia="字魂35号-经典雅黑" w:cs="字魂35号-经典雅黑"/>
                          <w:color w:val="EC909A"/>
                          <w:spacing w:val="45"/>
                          <w:sz w:val="56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EC909A"/>
                          <w:spacing w:val="45"/>
                          <w:sz w:val="56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母亲节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-27940</wp:posOffset>
            </wp:positionH>
            <wp:positionV relativeFrom="page">
              <wp:posOffset>3610610</wp:posOffset>
            </wp:positionV>
            <wp:extent cx="6642100" cy="3424555"/>
            <wp:effectExtent l="0" t="0" r="0" b="0"/>
            <wp:wrapNone/>
            <wp:docPr id="20" name="图片 20" descr="粉色边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粉色边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-2829560</wp:posOffset>
            </wp:positionH>
            <wp:positionV relativeFrom="page">
              <wp:posOffset>2004695</wp:posOffset>
            </wp:positionV>
            <wp:extent cx="3813175" cy="3579495"/>
            <wp:effectExtent l="0" t="164465" r="55880" b="161290"/>
            <wp:wrapNone/>
            <wp:docPr id="6" name="图片 6" descr="粉红色丝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粉红色丝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320000">
                      <a:off x="0" y="0"/>
                      <a:ext cx="381317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43815</wp:posOffset>
            </wp:positionH>
            <wp:positionV relativeFrom="page">
              <wp:posOffset>638810</wp:posOffset>
            </wp:positionV>
            <wp:extent cx="5220335" cy="3650615"/>
            <wp:effectExtent l="0" t="0" r="0" b="0"/>
            <wp:wrapNone/>
            <wp:docPr id="19" name="图片 19" descr="绿色边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绿色边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8249920</wp:posOffset>
            </wp:positionH>
            <wp:positionV relativeFrom="page">
              <wp:posOffset>6158865</wp:posOffset>
            </wp:positionV>
            <wp:extent cx="2139950" cy="2718435"/>
            <wp:effectExtent l="0" t="0" r="0" b="0"/>
            <wp:wrapNone/>
            <wp:docPr id="4" name="图片 4" descr="百合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百合花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4152900</wp:posOffset>
            </wp:positionH>
            <wp:positionV relativeFrom="page">
              <wp:posOffset>-796925</wp:posOffset>
            </wp:positionV>
            <wp:extent cx="1710690" cy="1606550"/>
            <wp:effectExtent l="0" t="49530" r="0" b="201930"/>
            <wp:wrapNone/>
            <wp:docPr id="7" name="图片 7" descr="粉红色丝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粉红色丝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4700000">
                      <a:off x="0" y="0"/>
                      <a:ext cx="171069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7620000</wp:posOffset>
            </wp:positionH>
            <wp:positionV relativeFrom="page">
              <wp:posOffset>-2423160</wp:posOffset>
            </wp:positionV>
            <wp:extent cx="2309495" cy="5271135"/>
            <wp:effectExtent l="0" t="0" r="0" b="0"/>
            <wp:wrapNone/>
            <wp:docPr id="8" name="图片 8" descr="红色蝴蝶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红色蝴蝶结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-1421130</wp:posOffset>
            </wp:positionH>
            <wp:positionV relativeFrom="page">
              <wp:posOffset>-499110</wp:posOffset>
            </wp:positionV>
            <wp:extent cx="1978025" cy="1875155"/>
            <wp:effectExtent l="0" t="0" r="0" b="0"/>
            <wp:wrapNone/>
            <wp:docPr id="5" name="图片 5" descr="玫瑰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玫瑰花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-1845945</wp:posOffset>
            </wp:positionH>
            <wp:positionV relativeFrom="page">
              <wp:posOffset>6029325</wp:posOffset>
            </wp:positionV>
            <wp:extent cx="3382010" cy="2111375"/>
            <wp:effectExtent l="0" t="0" r="8890" b="0"/>
            <wp:wrapNone/>
            <wp:docPr id="3" name="图片 3" descr="梅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梅花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-952500</wp:posOffset>
            </wp:positionH>
            <wp:positionV relativeFrom="page">
              <wp:posOffset>-98425</wp:posOffset>
            </wp:positionV>
            <wp:extent cx="10789285" cy="7671435"/>
            <wp:effectExtent l="0" t="0" r="12065" b="5715"/>
            <wp:wrapNone/>
            <wp:docPr id="1" name="图片 1" descr="翠绿色背景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翠绿色背景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89285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字魂36号-正文宋楷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37524E"/>
    <w:rsid w:val="00224C4C"/>
    <w:rsid w:val="01EF523D"/>
    <w:rsid w:val="05F624C5"/>
    <w:rsid w:val="06E5704B"/>
    <w:rsid w:val="08291B8D"/>
    <w:rsid w:val="0BD02CB6"/>
    <w:rsid w:val="0CC90919"/>
    <w:rsid w:val="0CE110EE"/>
    <w:rsid w:val="1337524E"/>
    <w:rsid w:val="152B27C5"/>
    <w:rsid w:val="19654AEF"/>
    <w:rsid w:val="229F6EE7"/>
    <w:rsid w:val="254B486E"/>
    <w:rsid w:val="2C3609B1"/>
    <w:rsid w:val="2CEF2068"/>
    <w:rsid w:val="2D1E14B1"/>
    <w:rsid w:val="332D6D18"/>
    <w:rsid w:val="35447C0C"/>
    <w:rsid w:val="3BC27154"/>
    <w:rsid w:val="53102B83"/>
    <w:rsid w:val="57BF7D44"/>
    <w:rsid w:val="659E0467"/>
    <w:rsid w:val="65EF2B52"/>
    <w:rsid w:val="6A675230"/>
    <w:rsid w:val="6D95519A"/>
    <w:rsid w:val="6E9636A2"/>
    <w:rsid w:val="6EFB1185"/>
    <w:rsid w:val="7CE778D5"/>
    <w:rsid w:val="7D4867AA"/>
    <w:rsid w:val="7E834A59"/>
    <w:rsid w:val="7F90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zhuying</cp:lastModifiedBy>
  <cp:revision>1</cp:revision>
  <dcterms:created xsi:type="dcterms:W3CDTF">2019-03-12T07:50:00Z</dcterms:created>
  <dcterms:modified xsi:type="dcterms:W3CDTF">2019-03-12T08:51:17Z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